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8580"/>
        <w:gridCol w:w="1800"/>
      </w:tblGrid>
      <w:tr w:rsidR="00C179C0" w14:paraId="4A367A29" w14:textId="77777777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14:paraId="28B9BE23" w14:textId="0FBA9080" w:rsidR="00A219EA" w:rsidRPr="001109A4" w:rsidRDefault="0018263C" w:rsidP="00C179C0">
            <w:pPr>
              <w:pStyle w:val="Heading2"/>
              <w:tabs>
                <w:tab w:val="clear" w:pos="-720"/>
              </w:tabs>
              <w:ind w:right="-2448"/>
              <w:rPr>
                <w:sz w:val="30"/>
                <w:lang w:val="fr-FR"/>
              </w:rPr>
            </w:pPr>
            <w:r>
              <w:rPr>
                <w:sz w:val="30"/>
                <w:lang w:val="fr-FR"/>
              </w:rPr>
              <w:t>2020</w:t>
            </w:r>
            <w:r w:rsidR="008D0BF1" w:rsidRPr="001109A4">
              <w:rPr>
                <w:sz w:val="30"/>
                <w:lang w:val="fr-FR"/>
              </w:rPr>
              <w:t xml:space="preserve"> AIA/CES </w:t>
            </w:r>
            <w:r w:rsidR="008D0BF1" w:rsidRPr="009B3534">
              <w:rPr>
                <w:sz w:val="30"/>
              </w:rPr>
              <w:t>Conference</w:t>
            </w:r>
            <w:r w:rsidR="008D0BF1" w:rsidRPr="001109A4">
              <w:rPr>
                <w:sz w:val="30"/>
                <w:lang w:val="fr-FR"/>
              </w:rPr>
              <w:t xml:space="preserve"> Session Participation </w:t>
            </w:r>
            <w:r w:rsidR="008D0BF1" w:rsidRPr="009B3534">
              <w:rPr>
                <w:sz w:val="30"/>
              </w:rPr>
              <w:t>Form</w:t>
            </w:r>
            <w:r w:rsidR="008D0BF1" w:rsidRPr="001109A4">
              <w:rPr>
                <w:sz w:val="30"/>
                <w:lang w:val="fr-FR"/>
              </w:rPr>
              <w:t xml:space="preserve"> (C-1)</w:t>
            </w:r>
          </w:p>
          <w:p w14:paraId="78C01F86" w14:textId="77777777" w:rsidR="00C179C0" w:rsidRPr="00433A8D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 w:rsidRPr="005D7C4C">
              <w:rPr>
                <w:rFonts w:ascii="Arial Narrow" w:hAnsi="Arial Narrow"/>
                <w:sz w:val="18"/>
                <w:szCs w:val="18"/>
              </w:rPr>
              <w:t xml:space="preserve">Sessions listed on this form have been registered with the AIA/CES Records. Attendance will be 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5D7C4C">
              <w:rPr>
                <w:rFonts w:ascii="Arial Narrow" w:hAnsi="Arial Narrow"/>
                <w:sz w:val="18"/>
                <w:szCs w:val="18"/>
              </w:rPr>
              <w:t xml:space="preserve">ecorded on your behalf by the CES Registered </w:t>
            </w:r>
            <w:r w:rsidRPr="00433A8D">
              <w:rPr>
                <w:rFonts w:ascii="Arial Narrow" w:hAnsi="Arial Narrow"/>
                <w:sz w:val="18"/>
                <w:szCs w:val="18"/>
              </w:rPr>
              <w:t>Provider. You may request a copy of this form for your files.</w:t>
            </w:r>
          </w:p>
          <w:p w14:paraId="7D865D93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You must i</w:t>
            </w:r>
            <w:r w:rsidRPr="00433A8D">
              <w:rPr>
                <w:rFonts w:ascii="Arial Narrow" w:hAnsi="Arial Narrow"/>
                <w:sz w:val="18"/>
                <w:szCs w:val="18"/>
              </w:rPr>
              <w:t>nclude your AIA</w:t>
            </w:r>
            <w:r>
              <w:rPr>
                <w:rFonts w:ascii="Arial Narrow" w:hAnsi="Arial Narrow"/>
                <w:sz w:val="18"/>
                <w:szCs w:val="18"/>
              </w:rPr>
              <w:t xml:space="preserve"> membership number to get credit.  Check </w:t>
            </w:r>
            <w:r w:rsidRPr="00C7251B">
              <w:rPr>
                <w:rFonts w:ascii="Arial Narrow" w:hAnsi="Arial Narrow"/>
                <w:b/>
                <w:bCs/>
                <w:sz w:val="18"/>
                <w:szCs w:val="18"/>
              </w:rPr>
              <w:t>Yes</w:t>
            </w:r>
            <w:r>
              <w:rPr>
                <w:rFonts w:ascii="Arial Narrow" w:hAnsi="Arial Narrow"/>
                <w:sz w:val="18"/>
                <w:szCs w:val="18"/>
              </w:rPr>
              <w:t xml:space="preserve"> for those </w:t>
            </w:r>
            <w:r w:rsidRPr="00433A8D">
              <w:rPr>
                <w:rFonts w:ascii="Arial Narrow" w:hAnsi="Arial Narrow"/>
                <w:sz w:val="18"/>
                <w:szCs w:val="18"/>
              </w:rPr>
              <w:t>activities you have c</w:t>
            </w:r>
            <w:r>
              <w:rPr>
                <w:rFonts w:ascii="Arial Narrow" w:hAnsi="Arial Narrow"/>
                <w:sz w:val="18"/>
                <w:szCs w:val="18"/>
              </w:rPr>
              <w:t>ompleted</w:t>
            </w:r>
            <w:r w:rsidRPr="00433A8D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14:paraId="26C0C105" w14:textId="77777777" w:rsidR="00C179C0" w:rsidRPr="00433A8D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194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Member numbers that are missing or not legible will not be awarded credit.</w:t>
            </w:r>
          </w:p>
          <w:p w14:paraId="4BB9B6F4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 w:rsidRPr="00433A8D">
              <w:rPr>
                <w:rFonts w:ascii="Arial Narrow" w:hAnsi="Arial Narrow"/>
                <w:sz w:val="18"/>
                <w:szCs w:val="18"/>
              </w:rPr>
              <w:t>Partial credit/concurrent sessions marked “attended” are not awarded. Attendance is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5D7C4C">
              <w:rPr>
                <w:rFonts w:ascii="Arial Narrow" w:hAnsi="Arial Narrow"/>
                <w:sz w:val="18"/>
                <w:szCs w:val="18"/>
              </w:rPr>
              <w:t>subject to verification.</w:t>
            </w:r>
          </w:p>
          <w:p w14:paraId="2EAC9C30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7251B">
              <w:rPr>
                <w:rFonts w:ascii="Arial Narrow" w:hAnsi="Arial Narrow"/>
                <w:b/>
                <w:bCs/>
                <w:sz w:val="18"/>
                <w:szCs w:val="18"/>
              </w:rPr>
              <w:t>DO NOT SEND THIS FORM DIRECTLY TO CES RECORDS — RETURN TO CONFERENCE STAFF!</w:t>
            </w:r>
          </w:p>
          <w:p w14:paraId="2EF0A658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D7C4C">
              <w:rPr>
                <w:rFonts w:ascii="Arial Narrow" w:hAnsi="Arial Narrow"/>
                <w:sz w:val="18"/>
                <w:szCs w:val="18"/>
              </w:rPr>
              <w:t xml:space="preserve">Conference Provider </w:t>
            </w:r>
            <w:r>
              <w:rPr>
                <w:rFonts w:ascii="Arial Narrow" w:hAnsi="Arial Narrow"/>
                <w:sz w:val="18"/>
                <w:szCs w:val="18"/>
              </w:rPr>
              <w:t>will verify your</w:t>
            </w:r>
            <w:r w:rsidRPr="005D7C4C">
              <w:rPr>
                <w:rFonts w:ascii="Arial Narrow" w:hAnsi="Arial Narrow"/>
                <w:sz w:val="18"/>
                <w:szCs w:val="18"/>
              </w:rPr>
              <w:t xml:space="preserve"> attendance before forwarding </w:t>
            </w:r>
            <w:r>
              <w:rPr>
                <w:rFonts w:ascii="Arial Narrow" w:hAnsi="Arial Narrow"/>
                <w:sz w:val="18"/>
                <w:szCs w:val="18"/>
              </w:rPr>
              <w:t>this form to CES Records to record credit.</w:t>
            </w:r>
          </w:p>
          <w:p w14:paraId="612A4DB1" w14:textId="77777777" w:rsidR="00C179C0" w:rsidRDefault="00C179C0" w:rsidP="00C179C0">
            <w:pPr>
              <w:pStyle w:val="Heading2"/>
              <w:rPr>
                <w:sz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3BFC38" w14:textId="4F1B1E17" w:rsidR="006A0608" w:rsidRDefault="006A0608" w:rsidP="006A060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instrText xml:space="preserve"> INCLUDEPICTURE "https://assets.brandfolder.com/pl2z4c-f5psgg-8lm9p2/element.png?v=1547065228" \* MERGEFORMATINET </w:instrTex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1"/>
                <w:szCs w:val="21"/>
              </w:rPr>
              <w:drawing>
                <wp:inline distT="0" distB="0" distL="0" distR="0" wp14:anchorId="5962E019" wp14:editId="5AAA375F">
                  <wp:extent cx="1005840" cy="739775"/>
                  <wp:effectExtent l="0" t="0" r="0" b="0"/>
                  <wp:docPr id="8" name="Picture 8" descr="AIA Continuing Education Provider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A Continuing Education Provider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fldChar w:fldCharType="end"/>
            </w:r>
          </w:p>
          <w:p w14:paraId="3547C1B8" w14:textId="77777777" w:rsidR="006A0608" w:rsidRDefault="006A0608" w:rsidP="006A0608">
            <w:pPr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View</w:t>
            </w:r>
          </w:p>
          <w:p w14:paraId="2EF36355" w14:textId="4D056578" w:rsidR="00C179C0" w:rsidRDefault="00C179C0" w:rsidP="00C179C0">
            <w:pPr>
              <w:pStyle w:val="Heading2"/>
              <w:ind w:left="-18"/>
              <w:rPr>
                <w:sz w:val="32"/>
              </w:rPr>
            </w:pPr>
          </w:p>
        </w:tc>
      </w:tr>
    </w:tbl>
    <w:p w14:paraId="26F95F46" w14:textId="47B477CE" w:rsidR="00C179C0" w:rsidRDefault="00B54E4D" w:rsidP="00C179C0">
      <w:pPr>
        <w:tabs>
          <w:tab w:val="left" w:pos="-720"/>
        </w:tabs>
        <w:suppressAutoHyphens/>
        <w:spacing w:line="43" w:lineRule="exact"/>
        <w:rPr>
          <w:rFonts w:ascii="BSN Swiss Roman 07pt" w:hAnsi="BSN Swiss Roman 07pt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DFCC267" wp14:editId="499CFD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83680" cy="2730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E398B" id="Rectangle 2" o:spid="_x0000_s1026" style="position:absolute;margin-left:0;margin-top:0;width:518.4pt;height:2.1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" o:allowincell="f" fillcolor="black" stroked="f">
                <w10:wrap anchorx="margin"/>
              </v:rect>
            </w:pict>
          </mc:Fallback>
        </mc:AlternateContent>
      </w:r>
    </w:p>
    <w:p w14:paraId="47C8B4E1" w14:textId="4959806C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sz w:val="14"/>
        </w:rPr>
      </w:pPr>
    </w:p>
    <w:p w14:paraId="79CFFB45" w14:textId="075E3494" w:rsidR="00C179C0" w:rsidRDefault="00C85B33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sz w:val="14"/>
        </w:rPr>
      </w:pPr>
      <w:r w:rsidRPr="0036738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04DB9" wp14:editId="5A6CB4D5">
                <wp:simplePos x="0" y="0"/>
                <wp:positionH relativeFrom="column">
                  <wp:posOffset>4072890</wp:posOffset>
                </wp:positionH>
                <wp:positionV relativeFrom="paragraph">
                  <wp:posOffset>103505</wp:posOffset>
                </wp:positionV>
                <wp:extent cx="2514600" cy="695325"/>
                <wp:effectExtent l="635" t="3175" r="12065" b="127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EAEAEA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16BA7" w14:textId="1B573E0F" w:rsidR="005A7431" w:rsidRPr="00367381" w:rsidRDefault="005A7431" w:rsidP="00C179C0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36738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AIA Member #: _________________________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</w:t>
                            </w:r>
                            <w:r w:rsidRPr="0036738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375B93E6" w14:textId="77777777" w:rsidR="005A7431" w:rsidRPr="00367381" w:rsidRDefault="005A7431" w:rsidP="00C179C0">
                            <w:pPr>
                              <w:spacing w:before="1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36738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Request Certificate: Yes_____ No_____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4D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0.7pt;margin-top:8.15pt;width:198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" filled="f" strokeweight="1pt">
                <v:textbox>
                  <w:txbxContent>
                    <w:p w14:paraId="00116BA7" w14:textId="1B573E0F" w:rsidR="005A7431" w:rsidRPr="00367381" w:rsidRDefault="005A7431" w:rsidP="00C179C0">
                      <w:pPr>
                        <w:tabs>
                          <w:tab w:val="left" w:pos="540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367381">
                        <w:rPr>
                          <w:rFonts w:ascii="Arial" w:hAnsi="Arial"/>
                          <w:sz w:val="20"/>
                          <w:szCs w:val="20"/>
                        </w:rPr>
                        <w:t>AIA Member #: _________________________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</w:t>
                      </w:r>
                      <w:r w:rsidRPr="00367381">
                        <w:rPr>
                          <w:rFonts w:ascii="Arial" w:hAnsi="Arial"/>
                          <w:sz w:val="20"/>
                          <w:szCs w:val="20"/>
                        </w:rPr>
                        <w:t>_</w:t>
                      </w:r>
                    </w:p>
                    <w:p w14:paraId="375B93E6" w14:textId="77777777" w:rsidR="005A7431" w:rsidRPr="00367381" w:rsidRDefault="005A7431" w:rsidP="00C179C0">
                      <w:pPr>
                        <w:spacing w:before="1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367381">
                        <w:rPr>
                          <w:rFonts w:ascii="Arial" w:hAnsi="Arial"/>
                          <w:sz w:val="20"/>
                          <w:szCs w:val="20"/>
                        </w:rPr>
                        <w:t>Request Certificate: Yes_____ No_____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AE7769C" w14:textId="0629A9A8" w:rsidR="00C179C0" w:rsidRPr="00367381" w:rsidRDefault="00B54E4D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sz w:val="20"/>
          <w:szCs w:val="20"/>
        </w:rPr>
      </w:pPr>
      <w:r w:rsidRPr="00367381">
        <w:rPr>
          <w:rFonts w:ascii="BSN Swiss Roman 07pt" w:hAnsi="BSN Swiss Roman 07p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43CE1" wp14:editId="5B2044B3">
                <wp:simplePos x="0" y="0"/>
                <wp:positionH relativeFrom="column">
                  <wp:posOffset>1156335</wp:posOffset>
                </wp:positionH>
                <wp:positionV relativeFrom="paragraph">
                  <wp:posOffset>104775</wp:posOffset>
                </wp:positionV>
                <wp:extent cx="2667000" cy="9525"/>
                <wp:effectExtent l="13335" t="15875" r="24765" b="2540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6D9DA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8.25pt" to="301.05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367381">
        <w:rPr>
          <w:rFonts w:ascii="BSN Swiss Roman 07pt" w:hAnsi="BSN Swiss Roman 07pt"/>
          <w:b/>
          <w:sz w:val="20"/>
          <w:szCs w:val="20"/>
        </w:rPr>
        <w:t>Participant Name:</w:t>
      </w:r>
    </w:p>
    <w:p w14:paraId="5CBE11EA" w14:textId="77777777" w:rsidR="00C179C0" w:rsidRPr="00367381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sz w:val="20"/>
          <w:szCs w:val="20"/>
        </w:rPr>
      </w:pPr>
    </w:p>
    <w:p w14:paraId="02C236A5" w14:textId="77777777" w:rsidR="00C179C0" w:rsidRPr="00367381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sz w:val="20"/>
          <w:szCs w:val="20"/>
        </w:rPr>
      </w:pPr>
      <w:r w:rsidRPr="00367381">
        <w:rPr>
          <w:rFonts w:ascii="BSN Swiss Roman 07pt" w:hAnsi="BSN Swiss Roman 07pt"/>
          <w:b/>
          <w:sz w:val="20"/>
          <w:szCs w:val="20"/>
        </w:rPr>
        <w:t>Provider Name</w:t>
      </w:r>
      <w:r w:rsidR="00785095" w:rsidRPr="00367381">
        <w:rPr>
          <w:rFonts w:ascii="BSN Swiss Roman 07pt" w:hAnsi="BSN Swiss Roman 07pt"/>
          <w:b/>
          <w:sz w:val="20"/>
          <w:szCs w:val="20"/>
        </w:rPr>
        <w:t>: Association for Learning Environments</w:t>
      </w:r>
      <w:r w:rsidRPr="00367381">
        <w:rPr>
          <w:rFonts w:ascii="BSN Swiss Roman 07pt" w:hAnsi="BSN Swiss Roman 07pt"/>
          <w:b/>
          <w:sz w:val="20"/>
          <w:szCs w:val="20"/>
        </w:rPr>
        <w:tab/>
      </w:r>
    </w:p>
    <w:p w14:paraId="6FB71C59" w14:textId="77777777" w:rsidR="00C179C0" w:rsidRPr="00367381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sz w:val="20"/>
          <w:szCs w:val="20"/>
        </w:rPr>
      </w:pPr>
    </w:p>
    <w:p w14:paraId="5EC77C51" w14:textId="22E1C2CE" w:rsidR="00C179C0" w:rsidRPr="00367381" w:rsidRDefault="00B54E4D" w:rsidP="00C179C0">
      <w:pPr>
        <w:tabs>
          <w:tab w:val="left" w:pos="-720"/>
          <w:tab w:val="left" w:pos="2613"/>
        </w:tabs>
        <w:suppressAutoHyphens/>
        <w:rPr>
          <w:rFonts w:ascii="BSN Swiss Roman 07pt" w:hAnsi="BSN Swiss Roman 07pt"/>
          <w:b/>
          <w:sz w:val="20"/>
          <w:szCs w:val="20"/>
        </w:rPr>
      </w:pPr>
      <w:r w:rsidRPr="00367381">
        <w:rPr>
          <w:rFonts w:ascii="BSN Swiss Roman 07pt" w:hAnsi="BSN Swiss Roman 07p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8735F" wp14:editId="796EF660">
                <wp:simplePos x="0" y="0"/>
                <wp:positionH relativeFrom="column">
                  <wp:posOffset>1308735</wp:posOffset>
                </wp:positionH>
                <wp:positionV relativeFrom="paragraph">
                  <wp:posOffset>110490</wp:posOffset>
                </wp:positionV>
                <wp:extent cx="2438400" cy="9525"/>
                <wp:effectExtent l="13335" t="8890" r="24765" b="1968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102FE" id="Lin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8.7pt" to="295.05pt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367381">
        <w:rPr>
          <w:rFonts w:ascii="BSN Swiss Roman 07pt" w:hAnsi="BSN Swiss Roman 07pt"/>
          <w:b/>
          <w:sz w:val="20"/>
          <w:szCs w:val="20"/>
        </w:rPr>
        <w:t xml:space="preserve">Conference Number:   </w:t>
      </w:r>
      <w:r w:rsidR="00C179C0" w:rsidRPr="00367381">
        <w:rPr>
          <w:rFonts w:ascii="BSN Swiss Roman 07pt" w:hAnsi="BSN Swiss Roman 07pt"/>
          <w:b/>
          <w:sz w:val="20"/>
          <w:szCs w:val="20"/>
        </w:rPr>
        <w:tab/>
      </w:r>
      <w:r w:rsidR="000272E0">
        <w:rPr>
          <w:rFonts w:ascii="BSN Swiss Roman 07pt" w:hAnsi="BSN Swiss Roman 07pt"/>
          <w:b/>
          <w:sz w:val="20"/>
          <w:szCs w:val="20"/>
        </w:rPr>
        <w:t>NC/SC Joint Fall Event 2020</w:t>
      </w:r>
      <w:r w:rsidR="00BD35A0" w:rsidRPr="00367381">
        <w:rPr>
          <w:rFonts w:ascii="BSN Swiss Roman 07pt" w:hAnsi="BSN Swiss Roman 07pt"/>
          <w:b/>
          <w:sz w:val="20"/>
          <w:szCs w:val="20"/>
        </w:rPr>
        <w:t xml:space="preserve"> </w:t>
      </w:r>
    </w:p>
    <w:p w14:paraId="25F91541" w14:textId="77777777" w:rsidR="00C179C0" w:rsidRPr="00367381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  <w:sz w:val="20"/>
          <w:szCs w:val="20"/>
        </w:rPr>
      </w:pPr>
    </w:p>
    <w:p w14:paraId="5FB132AE" w14:textId="457DE5AF" w:rsidR="00C179C0" w:rsidRPr="00367381" w:rsidRDefault="00B54E4D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  <w:sz w:val="20"/>
          <w:szCs w:val="20"/>
        </w:rPr>
      </w:pPr>
      <w:r w:rsidRPr="0036738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0EEAC40" wp14:editId="4F52D1F7">
                <wp:simplePos x="0" y="0"/>
                <wp:positionH relativeFrom="column">
                  <wp:posOffset>1051560</wp:posOffset>
                </wp:positionH>
                <wp:positionV relativeFrom="paragraph">
                  <wp:posOffset>108585</wp:posOffset>
                </wp:positionV>
                <wp:extent cx="457835" cy="635"/>
                <wp:effectExtent l="10160" t="6985" r="27305" b="304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06E80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8.55pt" to="118.85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&#13;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36738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74DCBD8" wp14:editId="3E91F283">
                <wp:simplePos x="0" y="0"/>
                <wp:positionH relativeFrom="column">
                  <wp:posOffset>2514600</wp:posOffset>
                </wp:positionH>
                <wp:positionV relativeFrom="paragraph">
                  <wp:posOffset>108585</wp:posOffset>
                </wp:positionV>
                <wp:extent cx="1280795" cy="635"/>
                <wp:effectExtent l="12700" t="6985" r="27305" b="304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E3045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55pt" to="298.85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&#13;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367381">
        <w:rPr>
          <w:rFonts w:ascii="BSN Swiss Roman 07pt" w:hAnsi="BSN Swiss Roman 07pt"/>
          <w:b/>
          <w:sz w:val="20"/>
          <w:szCs w:val="20"/>
        </w:rPr>
        <w:t>Provider Number: F118</w:t>
      </w:r>
      <w:r w:rsidR="009B3534" w:rsidRPr="00367381">
        <w:rPr>
          <w:rFonts w:ascii="BSN Swiss Roman 07pt" w:hAnsi="BSN Swiss Roman 07pt"/>
          <w:b/>
          <w:sz w:val="20"/>
          <w:szCs w:val="20"/>
        </w:rPr>
        <w:t xml:space="preserve">   </w:t>
      </w:r>
      <w:r w:rsidR="00C179C0" w:rsidRPr="00367381">
        <w:rPr>
          <w:rFonts w:ascii="BSN Swiss Roman 07pt" w:hAnsi="BSN Swiss Roman 07pt"/>
          <w:b/>
          <w:sz w:val="20"/>
          <w:szCs w:val="20"/>
        </w:rPr>
        <w:t xml:space="preserve">Program Dates: </w:t>
      </w:r>
      <w:r w:rsidR="000272E0">
        <w:rPr>
          <w:rFonts w:ascii="BSN Swiss Roman 07pt" w:hAnsi="BSN Swiss Roman 07pt"/>
          <w:b/>
          <w:sz w:val="20"/>
          <w:szCs w:val="20"/>
        </w:rPr>
        <w:t>December 3-4</w:t>
      </w:r>
      <w:r w:rsidR="00BF0155" w:rsidRPr="00367381">
        <w:rPr>
          <w:rFonts w:ascii="BSN Swiss Roman 07pt" w:hAnsi="BSN Swiss Roman 07pt"/>
          <w:b/>
          <w:sz w:val="20"/>
          <w:szCs w:val="20"/>
        </w:rPr>
        <w:t>, 20</w:t>
      </w:r>
      <w:r w:rsidR="00352EF2">
        <w:rPr>
          <w:rFonts w:ascii="BSN Swiss Roman 07pt" w:hAnsi="BSN Swiss Roman 07pt"/>
          <w:b/>
          <w:sz w:val="20"/>
          <w:szCs w:val="20"/>
        </w:rPr>
        <w:t>20</w:t>
      </w:r>
      <w:r w:rsidR="00C179C0" w:rsidRPr="00367381">
        <w:rPr>
          <w:rFonts w:ascii="BSN Swiss Roman 07pt" w:hAnsi="BSN Swiss Roman 07pt"/>
          <w:b/>
          <w:sz w:val="20"/>
          <w:szCs w:val="20"/>
        </w:rPr>
        <w:t xml:space="preserve">     Program Location: </w:t>
      </w:r>
      <w:r w:rsidR="00352EF2">
        <w:rPr>
          <w:rFonts w:ascii="BSN Swiss Roman 07pt" w:hAnsi="BSN Swiss Roman 07pt"/>
          <w:b/>
          <w:sz w:val="20"/>
          <w:szCs w:val="20"/>
        </w:rPr>
        <w:t>Virtual</w:t>
      </w:r>
    </w:p>
    <w:p w14:paraId="2BF235C6" w14:textId="77777777" w:rsidR="00C179C0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</w:p>
    <w:p w14:paraId="0605AA60" w14:textId="77777777" w:rsidR="00C179C0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Dutch Roman 10pt" w:hAnsi="BSN Dutch Roman 10pt"/>
        </w:rPr>
      </w:pPr>
    </w:p>
    <w:tbl>
      <w:tblPr>
        <w:tblW w:w="10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1440"/>
        <w:gridCol w:w="4320"/>
        <w:gridCol w:w="990"/>
        <w:gridCol w:w="1080"/>
        <w:gridCol w:w="1106"/>
      </w:tblGrid>
      <w:tr w:rsidR="00C179C0" w:rsidRPr="00367381" w14:paraId="7B57C903" w14:textId="77777777" w:rsidTr="00270CC7">
        <w:trPr>
          <w:cantSplit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1CA51" w14:textId="77777777" w:rsidR="00C179C0" w:rsidRDefault="00352EF2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When </w:t>
            </w:r>
            <w:r w:rsidR="00C179C0" w:rsidRPr="00367381">
              <w:rPr>
                <w:rFonts w:ascii="Arial" w:hAnsi="Arial" w:cs="Arial"/>
                <w:b/>
                <w:sz w:val="20"/>
                <w:szCs w:val="20"/>
              </w:rPr>
              <w:t>Attended</w:t>
            </w:r>
          </w:p>
          <w:p w14:paraId="2265D641" w14:textId="64B7BCF4" w:rsidR="00352EF2" w:rsidRPr="00367381" w:rsidRDefault="00352EF2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5A7431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/D</w:t>
            </w:r>
            <w:r w:rsidR="005A7431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5A7431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949FD" w14:textId="6682EDE4" w:rsidR="00C179C0" w:rsidRPr="00367381" w:rsidRDefault="00352EF2" w:rsidP="00C179C0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  <w:r w:rsidR="00C179C0" w:rsidRPr="00367381">
              <w:rPr>
                <w:rFonts w:ascii="Arial" w:hAnsi="Arial" w:cs="Arial"/>
              </w:rPr>
              <w:t xml:space="preserve"> #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8489A" w14:textId="77777777" w:rsidR="00C179C0" w:rsidRPr="00367381" w:rsidRDefault="00C179C0" w:rsidP="00C179C0">
            <w:pPr>
              <w:pStyle w:val="Heading3"/>
              <w:rPr>
                <w:rFonts w:ascii="Arial" w:hAnsi="Arial" w:cs="Arial"/>
              </w:rPr>
            </w:pPr>
            <w:r w:rsidRPr="00367381">
              <w:rPr>
                <w:rFonts w:ascii="Arial" w:hAnsi="Arial" w:cs="Arial"/>
              </w:rPr>
              <w:t>Program Title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5FFAE" w14:textId="77777777" w:rsidR="00C179C0" w:rsidRPr="00367381" w:rsidRDefault="00C179C0" w:rsidP="00C179C0">
            <w:pPr>
              <w:pStyle w:val="Heading3"/>
              <w:rPr>
                <w:rFonts w:ascii="Arial" w:hAnsi="Arial" w:cs="Arial"/>
              </w:rPr>
            </w:pPr>
            <w:r w:rsidRPr="00367381">
              <w:rPr>
                <w:rFonts w:ascii="Arial" w:hAnsi="Arial" w:cs="Arial"/>
              </w:rPr>
              <w:t>Credits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97D8" w14:textId="77777777" w:rsidR="00C179C0" w:rsidRPr="00367381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81">
              <w:rPr>
                <w:rFonts w:ascii="Arial" w:hAnsi="Arial" w:cs="Arial"/>
                <w:b/>
                <w:sz w:val="20"/>
                <w:szCs w:val="20"/>
              </w:rPr>
              <w:t>LU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406F1" w14:textId="77777777" w:rsidR="00C179C0" w:rsidRPr="00367381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81">
              <w:rPr>
                <w:rFonts w:ascii="Arial" w:hAnsi="Arial" w:cs="Arial"/>
                <w:b/>
                <w:sz w:val="20"/>
                <w:szCs w:val="20"/>
              </w:rPr>
              <w:t>LU/</w:t>
            </w:r>
          </w:p>
          <w:p w14:paraId="700B44B5" w14:textId="77777777" w:rsidR="00C179C0" w:rsidRPr="00367381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81">
              <w:rPr>
                <w:rFonts w:ascii="Arial" w:hAnsi="Arial" w:cs="Arial"/>
                <w:b/>
                <w:sz w:val="20"/>
                <w:szCs w:val="20"/>
              </w:rPr>
              <w:t>HSW</w:t>
            </w:r>
          </w:p>
        </w:tc>
      </w:tr>
      <w:tr w:rsidR="00C25698" w:rsidRPr="00367381" w14:paraId="62772543" w14:textId="77777777" w:rsidTr="00B1096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1CCA232" w14:textId="77777777" w:rsidR="00C25698" w:rsidRPr="00367381" w:rsidRDefault="00C25698" w:rsidP="00B1096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698" w:rsidRPr="00352EF2" w14:paraId="777C247E" w14:textId="77777777" w:rsidTr="00270CC7">
        <w:trPr>
          <w:cantSplit/>
          <w:trHeight w:val="540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C8B3" w14:textId="77777777" w:rsidR="00DB4BC5" w:rsidRDefault="00DB4BC5" w:rsidP="00B1096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6A9383C8" w14:textId="4C688297" w:rsidR="00C25698" w:rsidRPr="00352EF2" w:rsidRDefault="00DB4BC5" w:rsidP="00B1096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/___ /___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294D" w14:textId="76766BF3" w:rsidR="00352EF2" w:rsidRPr="00352EF2" w:rsidRDefault="00270CC7" w:rsidP="00352E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NC202009</w:t>
            </w:r>
          </w:p>
          <w:p w14:paraId="38338DE9" w14:textId="2412D2A6" w:rsidR="00C25698" w:rsidRPr="00352EF2" w:rsidRDefault="00C25698" w:rsidP="00B1096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981D4" w14:textId="7F19D8DF" w:rsidR="00F01CCF" w:rsidRPr="00F01CCF" w:rsidRDefault="00F01CCF" w:rsidP="00F01C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1CCF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Resilient Ne</w:t>
            </w:r>
            <w:r w:rsidRPr="00F01CCF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r w:rsidRPr="00F01CCF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-Zero Energy Efficient Schools in the 21st Century</w:t>
            </w:r>
          </w:p>
          <w:p w14:paraId="75832B73" w14:textId="77777777" w:rsidR="00C25698" w:rsidRPr="00F01CCF" w:rsidRDefault="00C25698" w:rsidP="00B10968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C5A0" w14:textId="6FD9EC4E" w:rsidR="00C25698" w:rsidRPr="00352EF2" w:rsidRDefault="00352EF2" w:rsidP="00B1096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352E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65DE" w14:textId="0825D991" w:rsidR="00C25698" w:rsidRPr="00352EF2" w:rsidRDefault="00C25698" w:rsidP="00B109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A7DB" w14:textId="2F1845C7" w:rsidR="00C25698" w:rsidRPr="00352EF2" w:rsidRDefault="00270CC7" w:rsidP="00B10968">
            <w:pPr>
              <w:rPr>
                <w:rFonts w:ascii="Arial" w:hAnsi="Arial" w:cs="Arial"/>
                <w:sz w:val="20"/>
                <w:szCs w:val="20"/>
              </w:rPr>
            </w:pPr>
            <w:r w:rsidRPr="00352EF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52EF2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DB4BC5" w:rsidRPr="00367381" w14:paraId="32972126" w14:textId="77777777" w:rsidTr="00270CC7">
        <w:trPr>
          <w:cantSplit/>
          <w:trHeight w:val="540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9AF0" w14:textId="77777777" w:rsidR="00DB4BC5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7CAA048B" w14:textId="0C1E30B1" w:rsidR="00DB4BC5" w:rsidRPr="00C16B0A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71FC9">
              <w:rPr>
                <w:rFonts w:ascii="Arial" w:hAnsi="Arial" w:cs="Arial"/>
                <w:sz w:val="20"/>
                <w:szCs w:val="20"/>
              </w:rPr>
              <w:t>___ /___ /___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3119" w14:textId="5665CC42" w:rsidR="00DB4BC5" w:rsidRPr="00C16B0A" w:rsidRDefault="00270CC7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SC202011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375C" w14:textId="63748ABB" w:rsidR="00F01CCF" w:rsidRPr="00F01CCF" w:rsidRDefault="00F01CCF" w:rsidP="00F01CC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01CCF">
              <w:rPr>
                <w:rStyle w:val="Strong"/>
                <w:rFonts w:ascii="Arial" w:hAnsi="Arial" w:cs="Arial"/>
                <w:bCs/>
                <w:color w:val="000000" w:themeColor="text1"/>
                <w:sz w:val="20"/>
                <w:szCs w:val="20"/>
              </w:rPr>
              <w:t>A Natural Vision: The Data-Driven Impact of Biophilic Design for Student Success</w:t>
            </w:r>
          </w:p>
          <w:p w14:paraId="2BC77CDC" w14:textId="2CC862D4" w:rsidR="00DB4BC5" w:rsidRPr="00F01CCF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CF3A" w14:textId="6E871A14" w:rsidR="00DB4BC5" w:rsidRPr="00C16B0A" w:rsidRDefault="00F01CCF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AC99" w14:textId="46BBA0D1" w:rsidR="00DB4BC5" w:rsidRPr="00C16B0A" w:rsidRDefault="00DB4BC5" w:rsidP="00DB4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16331" w14:textId="271544CC" w:rsidR="00DB4BC5" w:rsidRPr="00367381" w:rsidRDefault="00270CC7" w:rsidP="00DB4BC5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DB4BC5" w:rsidRPr="007D5EFD" w14:paraId="6234E06D" w14:textId="77777777" w:rsidTr="00270CC7">
        <w:trPr>
          <w:cantSplit/>
          <w:trHeight w:val="540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2DEC5" w14:textId="77777777" w:rsidR="00DB4BC5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669387FF" w14:textId="65CAE292" w:rsidR="00DB4BC5" w:rsidRPr="00C16B0A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71FC9">
              <w:rPr>
                <w:rFonts w:ascii="Arial" w:hAnsi="Arial" w:cs="Arial"/>
                <w:sz w:val="20"/>
                <w:szCs w:val="20"/>
              </w:rPr>
              <w:t>___ /___ /___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1FF9" w14:textId="1E48C83E" w:rsidR="00DB4BC5" w:rsidRPr="00C16B0A" w:rsidRDefault="00F01CCF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NV202011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828C" w14:textId="26033B1B" w:rsidR="00F01CCF" w:rsidRPr="00F01CCF" w:rsidRDefault="00F01CCF" w:rsidP="00F01CC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01CCF">
              <w:rPr>
                <w:rStyle w:val="Strong"/>
                <w:rFonts w:ascii="Arial" w:hAnsi="Arial" w:cs="Arial"/>
                <w:bCs/>
                <w:color w:val="000000" w:themeColor="text1"/>
                <w:sz w:val="20"/>
                <w:szCs w:val="20"/>
              </w:rPr>
              <w:t>Super Session: Canyon View High School Presentation</w:t>
            </w:r>
          </w:p>
          <w:p w14:paraId="70F7031A" w14:textId="452738CD" w:rsidR="00DB4BC5" w:rsidRPr="00F01CCF" w:rsidRDefault="00DB4BC5" w:rsidP="00DB4BC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E126" w14:textId="7090DF69" w:rsidR="00DB4BC5" w:rsidRPr="00C16B0A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01CCF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4D71" w14:textId="04AE1971" w:rsidR="00DB4BC5" w:rsidRPr="00C16B0A" w:rsidRDefault="00DB4BC5" w:rsidP="00DB4BC5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AB56" w14:textId="4E7F4CB2" w:rsidR="00DB4BC5" w:rsidRPr="00C16B0A" w:rsidRDefault="00DB4BC5" w:rsidP="00DB4B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BC5" w:rsidRPr="00367381" w14:paraId="4E48DF2E" w14:textId="77777777" w:rsidTr="00270CC7">
        <w:trPr>
          <w:cantSplit/>
          <w:trHeight w:val="540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5681A" w14:textId="77777777" w:rsidR="00DB4BC5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5AB4FE22" w14:textId="7308FC56" w:rsidR="00DB4BC5" w:rsidRPr="00C16B0A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71FC9">
              <w:rPr>
                <w:rFonts w:ascii="Arial" w:hAnsi="Arial" w:cs="Arial"/>
                <w:sz w:val="20"/>
                <w:szCs w:val="20"/>
              </w:rPr>
              <w:t>___ /___ /___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3557" w14:textId="73FE24EC" w:rsidR="00DB4BC5" w:rsidRPr="00C16B0A" w:rsidRDefault="00270CC7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VA19-12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5BF6" w14:textId="2E06C807" w:rsidR="00F01CCF" w:rsidRPr="00F01CCF" w:rsidRDefault="00F01CCF" w:rsidP="00F01CC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01CCF">
              <w:rPr>
                <w:rStyle w:val="Strong"/>
                <w:rFonts w:ascii="Arial" w:hAnsi="Arial" w:cs="Arial"/>
                <w:bCs/>
                <w:color w:val="000000" w:themeColor="text1"/>
                <w:sz w:val="20"/>
                <w:szCs w:val="20"/>
              </w:rPr>
              <w:t>The Value of Outdoor Environme</w:t>
            </w:r>
            <w:r w:rsidRPr="00F01CCF">
              <w:rPr>
                <w:rStyle w:val="Strong"/>
                <w:rFonts w:ascii="Arial" w:hAnsi="Arial" w:cs="Arial"/>
                <w:bCs/>
                <w:color w:val="000000" w:themeColor="text1"/>
                <w:sz w:val="20"/>
                <w:szCs w:val="20"/>
              </w:rPr>
              <w:t>n</w:t>
            </w:r>
            <w:r w:rsidRPr="00F01CCF">
              <w:rPr>
                <w:rStyle w:val="Strong"/>
                <w:rFonts w:ascii="Arial" w:hAnsi="Arial" w:cs="Arial"/>
                <w:bCs/>
                <w:color w:val="000000" w:themeColor="text1"/>
                <w:sz w:val="20"/>
                <w:szCs w:val="20"/>
              </w:rPr>
              <w:t>ts: Enhancing Health, Well Being and Safety for Students and Teachers</w:t>
            </w:r>
          </w:p>
          <w:p w14:paraId="25CE2081" w14:textId="4F3BB1A8" w:rsidR="00DB4BC5" w:rsidRPr="00F01CCF" w:rsidRDefault="00DB4BC5" w:rsidP="00DB4BC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B4ED" w14:textId="0EC05478" w:rsidR="00DB4BC5" w:rsidRPr="00C16B0A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CD8C" w14:textId="2CE9F5A7" w:rsidR="00DB4BC5" w:rsidRPr="00C16B0A" w:rsidRDefault="00DB4BC5" w:rsidP="00DB4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71F7" w14:textId="2681CF14" w:rsidR="00DB4BC5" w:rsidRPr="00367381" w:rsidRDefault="00DB4BC5" w:rsidP="00DB4BC5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DB4BC5" w:rsidRPr="0030605C" w14:paraId="0335F781" w14:textId="77777777" w:rsidTr="00270CC7">
        <w:trPr>
          <w:cantSplit/>
          <w:trHeight w:val="540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C8DF7" w14:textId="77777777" w:rsidR="00DB4BC5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46BEB8D8" w14:textId="423786D6" w:rsidR="00DB4BC5" w:rsidRPr="008E0BA8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71FC9">
              <w:rPr>
                <w:rFonts w:ascii="Arial" w:hAnsi="Arial" w:cs="Arial"/>
                <w:sz w:val="20"/>
                <w:szCs w:val="20"/>
              </w:rPr>
              <w:t>___ /___ /___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237E" w14:textId="1D5FBB5F" w:rsidR="00DB4BC5" w:rsidRPr="008E0BA8" w:rsidRDefault="00270CC7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NC202004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C9E8" w14:textId="59C0545F" w:rsidR="00F01CCF" w:rsidRPr="00F01CCF" w:rsidRDefault="00F01CCF" w:rsidP="00F01CC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01CCF">
              <w:rPr>
                <w:rStyle w:val="Strong"/>
                <w:rFonts w:ascii="Arial" w:hAnsi="Arial" w:cs="Arial"/>
                <w:bCs/>
                <w:color w:val="000000" w:themeColor="text1"/>
                <w:sz w:val="20"/>
                <w:szCs w:val="20"/>
              </w:rPr>
              <w:t>Aligning Budgets with Energy Conservation Goals</w:t>
            </w:r>
          </w:p>
          <w:p w14:paraId="6CBC91E9" w14:textId="1C00FCC3" w:rsidR="00DB4BC5" w:rsidRPr="00F01CCF" w:rsidRDefault="00DB4BC5" w:rsidP="00DB4BC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790E" w14:textId="2B3B774A" w:rsidR="00DB4BC5" w:rsidRPr="008E0BA8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E0B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C6A8" w14:textId="1682B8AA" w:rsidR="00DB4BC5" w:rsidRPr="008E0BA8" w:rsidRDefault="00DB4BC5" w:rsidP="00DB4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FA30" w14:textId="2FF31D5D" w:rsidR="00DB4BC5" w:rsidRPr="008E0BA8" w:rsidRDefault="00270CC7" w:rsidP="00DB4BC5">
            <w:pPr>
              <w:rPr>
                <w:rFonts w:ascii="Arial" w:hAnsi="Arial" w:cs="Arial"/>
                <w:sz w:val="20"/>
                <w:szCs w:val="20"/>
              </w:rPr>
            </w:pPr>
            <w:r w:rsidRPr="008E0BA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8E0BA8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DB4BC5" w:rsidRPr="0030605C" w14:paraId="5901EC84" w14:textId="77777777" w:rsidTr="00270CC7">
        <w:trPr>
          <w:cantSplit/>
          <w:trHeight w:val="540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12BB" w14:textId="77777777" w:rsidR="00DE1F3E" w:rsidRDefault="00DE1F3E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4864D147" w14:textId="4C026D9E" w:rsidR="00DB4BC5" w:rsidRPr="002351AB" w:rsidRDefault="00DE1F3E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DB4BC5" w:rsidRPr="00C71FC9">
              <w:rPr>
                <w:rFonts w:ascii="Arial" w:hAnsi="Arial" w:cs="Arial"/>
                <w:sz w:val="20"/>
                <w:szCs w:val="20"/>
              </w:rPr>
              <w:t>__ /___ /___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D5A39" w14:textId="7FEEB420" w:rsidR="00DB4BC5" w:rsidRPr="002351AB" w:rsidRDefault="00270CC7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SC202015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24E6" w14:textId="1C2415E5" w:rsidR="00F01CCF" w:rsidRPr="00F01CCF" w:rsidRDefault="00F01CCF" w:rsidP="00F01CC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01CCF">
              <w:rPr>
                <w:rStyle w:val="Strong"/>
                <w:rFonts w:ascii="Arial" w:hAnsi="Arial" w:cs="Arial"/>
                <w:bCs/>
                <w:color w:val="000000" w:themeColor="text1"/>
                <w:sz w:val="20"/>
                <w:szCs w:val="20"/>
              </w:rPr>
              <w:t>CEPT – What!?!? CPTED and Schools</w:t>
            </w:r>
          </w:p>
          <w:p w14:paraId="765AC24F" w14:textId="6EA33C48" w:rsidR="00DB4BC5" w:rsidRPr="00F01CCF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40CC" w14:textId="1DADBBEE" w:rsidR="00DB4BC5" w:rsidRPr="002351AB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351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B7B65" w14:textId="75F79570" w:rsidR="00DB4BC5" w:rsidRPr="002351AB" w:rsidRDefault="00DB4BC5" w:rsidP="00DB4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AEC0" w14:textId="362CEC23" w:rsidR="00DB4BC5" w:rsidRPr="002351AB" w:rsidRDefault="00DB4BC5" w:rsidP="00DB4BC5">
            <w:pPr>
              <w:rPr>
                <w:rFonts w:ascii="Arial" w:hAnsi="Arial" w:cs="Arial"/>
                <w:sz w:val="20"/>
                <w:szCs w:val="20"/>
              </w:rPr>
            </w:pPr>
            <w:r w:rsidRPr="002351AB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2351AB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DB4BC5" w:rsidRPr="0030605C" w14:paraId="1DF32E87" w14:textId="77777777" w:rsidTr="00270CC7">
        <w:trPr>
          <w:cantSplit/>
          <w:trHeight w:val="540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3DE4" w14:textId="77777777" w:rsidR="00DB4BC5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39DB6BF4" w14:textId="51FADC9C" w:rsidR="00DB4BC5" w:rsidRPr="002351AB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71FC9">
              <w:rPr>
                <w:rFonts w:ascii="Arial" w:hAnsi="Arial" w:cs="Arial"/>
                <w:sz w:val="20"/>
                <w:szCs w:val="20"/>
              </w:rPr>
              <w:t>___ /___ /___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4DFA" w14:textId="06FB0AC5" w:rsidR="00DB4BC5" w:rsidRPr="002351AB" w:rsidRDefault="00270CC7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TN19NOV03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DB69" w14:textId="5E4EEFC8" w:rsidR="00F01CCF" w:rsidRPr="00F01CCF" w:rsidRDefault="00F01CCF" w:rsidP="00F01CC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01CCF">
              <w:rPr>
                <w:rStyle w:val="Strong"/>
                <w:rFonts w:ascii="Arial" w:hAnsi="Arial" w:cs="Arial"/>
                <w:bCs/>
                <w:color w:val="000000" w:themeColor="text1"/>
                <w:sz w:val="20"/>
                <w:szCs w:val="20"/>
              </w:rPr>
              <w:t>Collaboration, Wellness, and Supporting Project-Based Learning in K-12 Facilities</w:t>
            </w:r>
          </w:p>
          <w:p w14:paraId="1A64DEE4" w14:textId="37B40568" w:rsidR="00DB4BC5" w:rsidRPr="00F01CCF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8F2C" w14:textId="2C0D9A57" w:rsidR="00DB4BC5" w:rsidRPr="002351AB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351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4341" w14:textId="6177BA40" w:rsidR="00DB4BC5" w:rsidRPr="002351AB" w:rsidRDefault="00DB4BC5" w:rsidP="00DB4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FE43" w14:textId="4931039D" w:rsidR="00DB4BC5" w:rsidRPr="002351AB" w:rsidRDefault="00270CC7" w:rsidP="00DB4BC5">
            <w:pPr>
              <w:rPr>
                <w:rFonts w:ascii="Arial" w:hAnsi="Arial" w:cs="Arial"/>
                <w:sz w:val="20"/>
                <w:szCs w:val="20"/>
              </w:rPr>
            </w:pPr>
            <w:r w:rsidRPr="002351AB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2351AB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DB4BC5" w:rsidRPr="0030605C" w14:paraId="024738B4" w14:textId="77777777" w:rsidTr="00270CC7">
        <w:trPr>
          <w:cantSplit/>
          <w:trHeight w:val="540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8E9D" w14:textId="77777777" w:rsidR="00DB4BC5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54CB0F6" w14:textId="11C918EA" w:rsidR="00DB4BC5" w:rsidRPr="002351AB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71FC9">
              <w:rPr>
                <w:rFonts w:ascii="Arial" w:hAnsi="Arial" w:cs="Arial"/>
                <w:sz w:val="20"/>
                <w:szCs w:val="20"/>
              </w:rPr>
              <w:t>___ /___ /___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D7E85" w14:textId="0E818AD1" w:rsidR="00DB4BC5" w:rsidRPr="002351AB" w:rsidRDefault="00F01CCF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NC202010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6335A" w14:textId="79691DBE" w:rsidR="00F01CCF" w:rsidRPr="00F01CCF" w:rsidRDefault="00F01CCF" w:rsidP="00F01C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1CCF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F01CCF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F01CCF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st Century Urban High School: Learning Institution as a Community Resource</w:t>
            </w:r>
          </w:p>
          <w:p w14:paraId="1A4F5BDC" w14:textId="0D381736" w:rsidR="00DB4BC5" w:rsidRPr="00F01CCF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C9AE" w14:textId="4E3BFA44" w:rsidR="00DB4BC5" w:rsidRPr="002351AB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351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1258" w14:textId="31A4F26D" w:rsidR="00DB4BC5" w:rsidRPr="002351AB" w:rsidRDefault="00DB4BC5" w:rsidP="00DB4BC5">
            <w:pPr>
              <w:rPr>
                <w:rFonts w:ascii="Arial" w:hAnsi="Arial" w:cs="Arial"/>
                <w:sz w:val="20"/>
                <w:szCs w:val="20"/>
              </w:rPr>
            </w:pPr>
            <w:r w:rsidRPr="002351AB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2351AB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96CF" w14:textId="16EA32A0" w:rsidR="00DB4BC5" w:rsidRPr="002351AB" w:rsidRDefault="00DB4BC5" w:rsidP="00DB4B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BC5" w:rsidRPr="00367381" w14:paraId="0CF0CD16" w14:textId="77777777" w:rsidTr="00270CC7">
        <w:trPr>
          <w:cantSplit/>
          <w:trHeight w:val="540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EFC5" w14:textId="77777777" w:rsidR="00DB4BC5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6FA87031" w14:textId="6AE5136B" w:rsidR="00DB4BC5" w:rsidRPr="00D77384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71FC9">
              <w:rPr>
                <w:rFonts w:ascii="Arial" w:hAnsi="Arial" w:cs="Arial"/>
                <w:sz w:val="20"/>
                <w:szCs w:val="20"/>
              </w:rPr>
              <w:t>___ /___ /___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FD37" w14:textId="3B03C81B" w:rsidR="00DB4BC5" w:rsidRPr="00D77384" w:rsidRDefault="00270CC7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NC202011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D80A" w14:textId="32D953B6" w:rsidR="00F01CCF" w:rsidRPr="00F01CCF" w:rsidRDefault="00F01CCF" w:rsidP="00F01CC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01CCF">
              <w:rPr>
                <w:rStyle w:val="Strong"/>
                <w:rFonts w:ascii="Arial" w:hAnsi="Arial" w:cs="Arial"/>
                <w:bCs/>
                <w:color w:val="000000" w:themeColor="text1"/>
                <w:sz w:val="20"/>
                <w:szCs w:val="20"/>
              </w:rPr>
              <w:t>Roofs, Walls, Windows, Maintenance and Asset Management</w:t>
            </w:r>
          </w:p>
          <w:p w14:paraId="59B6E246" w14:textId="7BC22D02" w:rsidR="00DB4BC5" w:rsidRPr="00F01CCF" w:rsidRDefault="00DB4BC5" w:rsidP="00DB4BC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7850" w14:textId="16BCE828" w:rsidR="00DB4BC5" w:rsidRPr="00D77384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773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6994" w14:textId="72971352" w:rsidR="00DB4BC5" w:rsidRPr="00D77384" w:rsidRDefault="00DB4BC5" w:rsidP="00DB4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4EC6" w14:textId="28CD132C" w:rsidR="00DB4BC5" w:rsidRPr="00367381" w:rsidRDefault="00270CC7" w:rsidP="00DB4BC5">
            <w:pPr>
              <w:rPr>
                <w:rFonts w:ascii="Arial" w:hAnsi="Arial" w:cs="Arial"/>
                <w:sz w:val="20"/>
                <w:szCs w:val="20"/>
              </w:rPr>
            </w:pPr>
            <w:r w:rsidRPr="00D77384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77384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DB4BC5" w:rsidRPr="0030605C" w14:paraId="4A664C79" w14:textId="77777777" w:rsidTr="00270CC7">
        <w:trPr>
          <w:cantSplit/>
          <w:trHeight w:val="540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B4B2D" w14:textId="77777777" w:rsidR="00DB4BC5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21FED40" w14:textId="7DC95B2A" w:rsidR="00DB4BC5" w:rsidRPr="00781697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71FC9">
              <w:rPr>
                <w:rFonts w:ascii="Arial" w:hAnsi="Arial" w:cs="Arial"/>
                <w:sz w:val="20"/>
                <w:szCs w:val="20"/>
              </w:rPr>
              <w:t>___ /___ /___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6ED1" w14:textId="3A10E180" w:rsidR="00DB4BC5" w:rsidRPr="00781697" w:rsidRDefault="00270CC7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SC202016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32CD" w14:textId="37B2A8E9" w:rsidR="00F01CCF" w:rsidRPr="00F01CCF" w:rsidRDefault="00F01CCF" w:rsidP="00F01CC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01CCF">
              <w:rPr>
                <w:rStyle w:val="Strong"/>
                <w:rFonts w:ascii="Arial" w:hAnsi="Arial" w:cs="Arial"/>
                <w:bCs/>
                <w:color w:val="000000" w:themeColor="text1"/>
                <w:sz w:val="20"/>
                <w:szCs w:val="20"/>
              </w:rPr>
              <w:t>Visibility: Risk Mitigation in School Design</w:t>
            </w:r>
          </w:p>
          <w:p w14:paraId="25C363BC" w14:textId="6B6CAC8B" w:rsidR="00DB4BC5" w:rsidRPr="00F01CCF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DC51" w14:textId="224DDFD9" w:rsidR="00DB4BC5" w:rsidRPr="00781697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816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F208" w14:textId="506D4325" w:rsidR="00DB4BC5" w:rsidRPr="002351AB" w:rsidRDefault="00DB4BC5" w:rsidP="00DB4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F83F" w14:textId="0AB5D0AA" w:rsidR="00DB4BC5" w:rsidRPr="002351AB" w:rsidRDefault="00270CC7" w:rsidP="00DB4BC5">
            <w:pPr>
              <w:rPr>
                <w:rFonts w:ascii="Arial" w:hAnsi="Arial" w:cs="Arial"/>
                <w:sz w:val="20"/>
                <w:szCs w:val="20"/>
              </w:rPr>
            </w:pPr>
            <w:r w:rsidRPr="00781697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781697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DB4BC5" w:rsidRPr="0030605C" w14:paraId="4F9C4C3E" w14:textId="77777777" w:rsidTr="00270CC7">
        <w:trPr>
          <w:cantSplit/>
          <w:trHeight w:val="540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2FB2" w14:textId="34FA838C" w:rsidR="00DB4BC5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F8F53F7" w14:textId="77777777" w:rsidR="00DB4BC5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0AF89B0" w14:textId="099550E1" w:rsidR="00DB4BC5" w:rsidRPr="00C81BDC" w:rsidRDefault="00DE1F3E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DB4BC5" w:rsidRPr="00C71FC9">
              <w:rPr>
                <w:rFonts w:ascii="Arial" w:hAnsi="Arial" w:cs="Arial"/>
                <w:sz w:val="20"/>
                <w:szCs w:val="20"/>
              </w:rPr>
              <w:t>__ /___ /___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1F843" w14:textId="1224F61C" w:rsidR="00DB4BC5" w:rsidRPr="00C81BDC" w:rsidRDefault="00270CC7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NC202007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7DC2B" w14:textId="0CA5D9CC" w:rsidR="00F01CCF" w:rsidRPr="00F01CCF" w:rsidRDefault="00F01CCF" w:rsidP="00F01CC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01CCF">
              <w:rPr>
                <w:rStyle w:val="Strong"/>
                <w:rFonts w:ascii="Arial" w:hAnsi="Arial" w:cs="Arial"/>
                <w:bCs/>
                <w:color w:val="000000" w:themeColor="text1"/>
                <w:sz w:val="20"/>
                <w:szCs w:val="20"/>
              </w:rPr>
              <w:t>Cracking the Code: Innovating with a Non-Innovative Ecosystem to Get to Immersive Learning Environments and Zero Energy</w:t>
            </w:r>
          </w:p>
          <w:p w14:paraId="534985A2" w14:textId="7F4F4BFC" w:rsidR="00DB4BC5" w:rsidRPr="00F01CCF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6BD9" w14:textId="7FFBC797" w:rsidR="00DB4BC5" w:rsidRPr="00C81BDC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1B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2F0F" w14:textId="674EA50A" w:rsidR="00DB4BC5" w:rsidRPr="002351AB" w:rsidRDefault="00DB4BC5" w:rsidP="00DB4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3A5F" w14:textId="4F1E588F" w:rsidR="00DB4BC5" w:rsidRPr="002351AB" w:rsidRDefault="00270CC7" w:rsidP="00DB4BC5">
            <w:pPr>
              <w:rPr>
                <w:rFonts w:ascii="Arial" w:hAnsi="Arial" w:cs="Arial"/>
                <w:sz w:val="20"/>
                <w:szCs w:val="20"/>
              </w:rPr>
            </w:pPr>
            <w:r w:rsidRPr="00C81BDC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81BDC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DB4BC5" w:rsidRPr="00367381" w14:paraId="67150B9A" w14:textId="77777777" w:rsidTr="00270CC7">
        <w:trPr>
          <w:cantSplit/>
          <w:trHeight w:val="540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9E12A" w14:textId="77777777" w:rsidR="00DB4BC5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3702E61F" w14:textId="5894E2B3" w:rsidR="00DB4BC5" w:rsidRPr="00426C18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71FC9">
              <w:rPr>
                <w:rFonts w:ascii="Arial" w:hAnsi="Arial" w:cs="Arial"/>
                <w:sz w:val="20"/>
                <w:szCs w:val="20"/>
              </w:rPr>
              <w:t>___ /___ /___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0E01" w14:textId="439FBF43" w:rsidR="00DB4BC5" w:rsidRPr="00426C18" w:rsidRDefault="00F01CCF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SC202002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F039" w14:textId="2FD5B804" w:rsidR="00F01CCF" w:rsidRPr="00F01CCF" w:rsidRDefault="00F01CCF" w:rsidP="00F01CC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01CCF">
              <w:rPr>
                <w:rStyle w:val="Strong"/>
                <w:rFonts w:ascii="Arial" w:hAnsi="Arial" w:cs="Arial"/>
                <w:bCs/>
                <w:color w:val="000000" w:themeColor="text1"/>
                <w:sz w:val="20"/>
                <w:szCs w:val="20"/>
              </w:rPr>
              <w:t>21E School Design – Twenty First Century Education and Energy</w:t>
            </w:r>
          </w:p>
          <w:p w14:paraId="6BD8FEF9" w14:textId="2F172188" w:rsidR="00DB4BC5" w:rsidRPr="00F01CCF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8F9D" w14:textId="17D454F5" w:rsidR="00DB4BC5" w:rsidRPr="00426C18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26C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6F4C" w14:textId="533EE849" w:rsidR="00DB4BC5" w:rsidRPr="002351AB" w:rsidRDefault="00DB4BC5" w:rsidP="00DB4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9ACA" w14:textId="2F6220BF" w:rsidR="00DB4BC5" w:rsidRPr="00367381" w:rsidRDefault="00DB4BC5" w:rsidP="00DB4BC5">
            <w:pPr>
              <w:rPr>
                <w:rFonts w:ascii="Arial" w:hAnsi="Arial" w:cs="Arial"/>
                <w:sz w:val="20"/>
                <w:szCs w:val="20"/>
              </w:rPr>
            </w:pPr>
            <w:r w:rsidRPr="00426C1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26C18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DB4BC5" w:rsidRPr="0030605C" w14:paraId="500D35CE" w14:textId="77777777" w:rsidTr="00270CC7">
        <w:trPr>
          <w:cantSplit/>
          <w:trHeight w:val="540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C6CD" w14:textId="77777777" w:rsidR="00DB4BC5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D6AF314" w14:textId="75CFF6ED" w:rsidR="00DB4BC5" w:rsidRPr="002351AB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71FC9">
              <w:rPr>
                <w:rFonts w:ascii="Arial" w:hAnsi="Arial" w:cs="Arial"/>
                <w:sz w:val="20"/>
                <w:szCs w:val="20"/>
              </w:rPr>
              <w:t>___ /___ /___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21D3" w14:textId="207DCA24" w:rsidR="00DB4BC5" w:rsidRPr="002351AB" w:rsidRDefault="00270CC7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SC202012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AE40" w14:textId="09AA5C59" w:rsidR="00F01CCF" w:rsidRPr="00F01CCF" w:rsidRDefault="00F01CCF" w:rsidP="00F01CC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01CCF">
              <w:rPr>
                <w:rStyle w:val="Strong"/>
                <w:rFonts w:ascii="Arial" w:hAnsi="Arial" w:cs="Arial"/>
                <w:bCs/>
                <w:color w:val="000000" w:themeColor="text1"/>
                <w:sz w:val="20"/>
                <w:szCs w:val="20"/>
              </w:rPr>
              <w:t>How to Eliminate the Stigma of Change and improve Learner Engagement</w:t>
            </w:r>
          </w:p>
          <w:p w14:paraId="6CF634A1" w14:textId="6859C2BD" w:rsidR="00DB4BC5" w:rsidRPr="00F01CCF" w:rsidRDefault="00DB4BC5" w:rsidP="00DB4BC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08AA" w14:textId="5CC8F878" w:rsidR="00DB4BC5" w:rsidRPr="002351AB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351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251F" w14:textId="73800261" w:rsidR="00DB4BC5" w:rsidRPr="002351AB" w:rsidRDefault="00270CC7" w:rsidP="00DB4BC5">
            <w:pPr>
              <w:rPr>
                <w:rFonts w:ascii="Arial" w:hAnsi="Arial" w:cs="Arial"/>
                <w:sz w:val="20"/>
                <w:szCs w:val="20"/>
              </w:rPr>
            </w:pPr>
            <w:r w:rsidRPr="002351AB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2351AB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D50E" w14:textId="072D64C8" w:rsidR="00DB4BC5" w:rsidRPr="002351AB" w:rsidRDefault="00DB4BC5" w:rsidP="00DB4B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10" w:rsidRPr="00367381" w14:paraId="1FD70162" w14:textId="77777777" w:rsidTr="00270CC7">
        <w:trPr>
          <w:cantSplit/>
          <w:trHeight w:val="540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A24" w14:textId="77777777" w:rsidR="00DB4BC5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031F99F3" w14:textId="77777777" w:rsidR="00DB4BC5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C9F60DD" w14:textId="3B493914" w:rsidR="009F2310" w:rsidRPr="00EE4E07" w:rsidRDefault="00DB4BC5" w:rsidP="00DB4BC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71FC9">
              <w:rPr>
                <w:rFonts w:ascii="Arial" w:hAnsi="Arial" w:cs="Arial"/>
                <w:sz w:val="20"/>
                <w:szCs w:val="20"/>
              </w:rPr>
              <w:t>___ /___ /___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D8B9" w14:textId="02C24835" w:rsidR="009F2310" w:rsidRPr="00EE4E07" w:rsidRDefault="00270CC7" w:rsidP="009F231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SC202013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66BA" w14:textId="54D2D345" w:rsidR="00F01CCF" w:rsidRPr="00F01CCF" w:rsidRDefault="00F01CCF" w:rsidP="00F01CC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01CCF">
              <w:rPr>
                <w:rStyle w:val="Strong"/>
                <w:rFonts w:ascii="Arial" w:hAnsi="Arial" w:cs="Arial"/>
                <w:bCs/>
                <w:color w:val="000000" w:themeColor="text1"/>
                <w:sz w:val="20"/>
                <w:szCs w:val="20"/>
              </w:rPr>
              <w:t>Why Pre-Design Matters: The Power of Building Assessment and Community Engagement in a High School Replacement Project</w:t>
            </w:r>
          </w:p>
          <w:p w14:paraId="53741471" w14:textId="3E913C1D" w:rsidR="00DD27F6" w:rsidRPr="00F01CCF" w:rsidRDefault="00DD27F6" w:rsidP="0057418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12099" w14:textId="49CBCD41" w:rsidR="009F2310" w:rsidRPr="00EE4E07" w:rsidRDefault="00367381" w:rsidP="009F231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E4E0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567E" w14:textId="751DFCDA" w:rsidR="009F2310" w:rsidRPr="00EE4E07" w:rsidRDefault="005A7431" w:rsidP="009F2310">
            <w:pPr>
              <w:rPr>
                <w:rFonts w:ascii="Arial" w:hAnsi="Arial" w:cs="Arial"/>
                <w:sz w:val="20"/>
                <w:szCs w:val="20"/>
              </w:rPr>
            </w:pPr>
            <w:r w:rsidRPr="00EE4E07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EE4E07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C923" w14:textId="00987DC7" w:rsidR="009F2310" w:rsidRPr="00367381" w:rsidRDefault="009F2310" w:rsidP="009F2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172" w:rsidRPr="00367381" w14:paraId="71E8E116" w14:textId="77777777" w:rsidTr="006E43F9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8AF2344" w14:textId="77777777" w:rsidR="009B7172" w:rsidRPr="00367381" w:rsidRDefault="009B7172" w:rsidP="009B717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172" w:rsidRPr="00367381" w14:paraId="00EEB1A7" w14:textId="77777777" w:rsidTr="00270CC7">
        <w:trPr>
          <w:cantSplit/>
          <w:trHeight w:val="318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FFFFFF"/>
          </w:tcPr>
          <w:p w14:paraId="42368060" w14:textId="77777777" w:rsidR="009B7172" w:rsidRPr="00367381" w:rsidRDefault="009B7172" w:rsidP="009B717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3FE7B3B9" w14:textId="77777777" w:rsidR="009B7172" w:rsidRPr="00367381" w:rsidRDefault="009B7172" w:rsidP="009B717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E699AC" w14:textId="77777777" w:rsidR="009B7172" w:rsidRPr="00367381" w:rsidRDefault="009B7172" w:rsidP="009B7172">
            <w:pPr>
              <w:pStyle w:val="Heading5"/>
              <w:rPr>
                <w:szCs w:val="20"/>
              </w:rPr>
            </w:pPr>
            <w:r w:rsidRPr="00367381">
              <w:rPr>
                <w:szCs w:val="20"/>
              </w:rPr>
              <w:t>Total Hours Attended:</w:t>
            </w:r>
          </w:p>
          <w:p w14:paraId="47A230AD" w14:textId="77777777" w:rsidR="009B7172" w:rsidRPr="00367381" w:rsidRDefault="009B7172" w:rsidP="009B7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4AD8" w14:textId="77777777" w:rsidR="009B7172" w:rsidRPr="00367381" w:rsidRDefault="009B7172" w:rsidP="009B717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086E0CD3" w14:textId="77777777" w:rsidR="009B7172" w:rsidRPr="00367381" w:rsidRDefault="009B7172" w:rsidP="009B717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221395" w14:textId="77777777" w:rsidR="00C179C0" w:rsidRPr="00367381" w:rsidRDefault="00C179C0" w:rsidP="00C179C0">
      <w:pPr>
        <w:pStyle w:val="BodyText"/>
        <w:rPr>
          <w:rFonts w:ascii="Arial" w:hAnsi="Arial" w:cs="Arial"/>
          <w:sz w:val="20"/>
          <w:szCs w:val="20"/>
        </w:rPr>
      </w:pPr>
      <w:r w:rsidRPr="00367381">
        <w:rPr>
          <w:rFonts w:ascii="Arial" w:hAnsi="Arial" w:cs="Arial"/>
          <w:sz w:val="20"/>
          <w:szCs w:val="20"/>
        </w:rPr>
        <w:t xml:space="preserve">I hereby certify that the above information is true and accurate to the best of my knowledge and that I have complied with the AIA Continuing Education Guidelines for the reported activities. </w:t>
      </w:r>
    </w:p>
    <w:p w14:paraId="165612A6" w14:textId="77777777" w:rsidR="00C179C0" w:rsidRPr="00367381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</w:p>
    <w:p w14:paraId="7F162F3C" w14:textId="77777777" w:rsidR="00C179C0" w:rsidRPr="00367381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</w:p>
    <w:p w14:paraId="111F1533" w14:textId="77777777" w:rsidR="00C179C0" w:rsidRPr="00367381" w:rsidRDefault="00C179C0" w:rsidP="00C179C0">
      <w:pPr>
        <w:pBdr>
          <w:top w:val="single" w:sz="4" w:space="1" w:color="auto"/>
        </w:pBd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  <w:r w:rsidRPr="00367381">
        <w:rPr>
          <w:rFonts w:ascii="Arial" w:hAnsi="Arial" w:cs="Arial"/>
          <w:b/>
          <w:bCs/>
          <w:sz w:val="20"/>
          <w:szCs w:val="20"/>
        </w:rPr>
        <w:t>ATTENDEE SIGNATURE</w:t>
      </w:r>
      <w:r w:rsidRPr="00367381">
        <w:rPr>
          <w:rFonts w:ascii="Arial" w:hAnsi="Arial" w:cs="Arial"/>
          <w:sz w:val="20"/>
          <w:szCs w:val="20"/>
        </w:rPr>
        <w:t xml:space="preserve"> </w:t>
      </w:r>
      <w:r w:rsidRPr="00367381">
        <w:rPr>
          <w:rFonts w:ascii="Arial" w:hAnsi="Arial" w:cs="Arial"/>
          <w:b/>
          <w:bCs/>
          <w:i/>
          <w:iCs/>
          <w:sz w:val="20"/>
          <w:szCs w:val="20"/>
        </w:rPr>
        <w:t>(Credit will not be awarded without signature.)</w:t>
      </w:r>
      <w:r w:rsidRPr="00367381">
        <w:rPr>
          <w:rFonts w:ascii="Arial" w:hAnsi="Arial" w:cs="Arial"/>
          <w:sz w:val="20"/>
          <w:szCs w:val="20"/>
        </w:rPr>
        <w:tab/>
      </w:r>
      <w:r w:rsidRPr="00367381">
        <w:rPr>
          <w:rFonts w:ascii="Arial" w:hAnsi="Arial" w:cs="Arial"/>
          <w:sz w:val="20"/>
          <w:szCs w:val="20"/>
        </w:rPr>
        <w:tab/>
      </w:r>
      <w:r w:rsidRPr="00367381">
        <w:rPr>
          <w:rFonts w:ascii="Arial" w:hAnsi="Arial" w:cs="Arial"/>
          <w:b/>
          <w:bCs/>
          <w:sz w:val="20"/>
          <w:szCs w:val="20"/>
        </w:rPr>
        <w:t>DATE</w:t>
      </w:r>
    </w:p>
    <w:p w14:paraId="707CF780" w14:textId="77777777" w:rsidR="00C179C0" w:rsidRPr="00367381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b/>
          <w:sz w:val="20"/>
          <w:szCs w:val="20"/>
        </w:rPr>
      </w:pPr>
    </w:p>
    <w:p w14:paraId="052FEFA0" w14:textId="77777777" w:rsidR="00C179C0" w:rsidRPr="00367381" w:rsidRDefault="00C179C0" w:rsidP="00C179C0">
      <w:pPr>
        <w:rPr>
          <w:rFonts w:ascii="Arial" w:hAnsi="Arial" w:cs="Arial"/>
          <w:sz w:val="20"/>
          <w:szCs w:val="20"/>
        </w:rPr>
      </w:pPr>
      <w:r w:rsidRPr="00367381">
        <w:rPr>
          <w:rFonts w:ascii="Arial" w:hAnsi="Arial" w:cs="Arial"/>
          <w:b/>
          <w:sz w:val="20"/>
          <w:szCs w:val="20"/>
        </w:rPr>
        <w:t xml:space="preserve">Participants: Complete and return this form to:    </w:t>
      </w:r>
      <w:r w:rsidRPr="00367381">
        <w:rPr>
          <w:rFonts w:ascii="Arial" w:hAnsi="Arial" w:cs="Arial"/>
          <w:sz w:val="20"/>
          <w:szCs w:val="20"/>
        </w:rPr>
        <w:t>The registration desk, or send to:</w:t>
      </w:r>
    </w:p>
    <w:p w14:paraId="1B088600" w14:textId="77777777" w:rsidR="00C179C0" w:rsidRPr="00367381" w:rsidRDefault="00C179C0" w:rsidP="00C179C0">
      <w:pPr>
        <w:rPr>
          <w:rFonts w:ascii="Arial" w:hAnsi="Arial" w:cs="Arial"/>
          <w:sz w:val="20"/>
          <w:szCs w:val="20"/>
        </w:rPr>
      </w:pPr>
    </w:p>
    <w:p w14:paraId="31095C4F" w14:textId="468B1195" w:rsidR="00C179C0" w:rsidRPr="00190592" w:rsidRDefault="00D32A21" w:rsidP="00C179C0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Edi Frances</w:t>
      </w:r>
      <w:r w:rsidR="00C179C0" w:rsidRPr="00367381">
        <w:rPr>
          <w:rFonts w:ascii="Arial" w:hAnsi="Arial" w:cs="Arial"/>
          <w:sz w:val="20"/>
          <w:szCs w:val="20"/>
          <w:lang w:val="it-IT"/>
        </w:rPr>
        <w:t xml:space="preserve">coni </w:t>
      </w:r>
      <w:r w:rsidR="00256802" w:rsidRPr="00367381">
        <w:rPr>
          <w:rFonts w:ascii="Arial" w:hAnsi="Arial" w:cs="Arial"/>
          <w:sz w:val="20"/>
          <w:szCs w:val="20"/>
          <w:lang w:val="it-IT"/>
        </w:rPr>
        <w:t>–</w:t>
      </w:r>
      <w:r w:rsidR="00C179C0" w:rsidRPr="00367381">
        <w:rPr>
          <w:rFonts w:ascii="Arial" w:hAnsi="Arial" w:cs="Arial"/>
          <w:sz w:val="20"/>
          <w:szCs w:val="20"/>
          <w:lang w:val="it-IT"/>
        </w:rPr>
        <w:t xml:space="preserve"> </w:t>
      </w:r>
      <w:r w:rsidR="00256802" w:rsidRPr="00367381">
        <w:rPr>
          <w:rFonts w:ascii="Arial" w:hAnsi="Arial" w:cs="Arial"/>
          <w:sz w:val="20"/>
          <w:szCs w:val="20"/>
          <w:lang w:val="it-IT"/>
        </w:rPr>
        <w:t>A4LE</w:t>
      </w:r>
      <w:r w:rsidR="00C179C0" w:rsidRPr="00367381">
        <w:rPr>
          <w:rFonts w:ascii="Arial" w:hAnsi="Arial" w:cs="Arial"/>
          <w:sz w:val="20"/>
          <w:szCs w:val="20"/>
          <w:lang w:val="it-IT"/>
        </w:rPr>
        <w:t xml:space="preserve"> – 11445 E Via Linda, Suite 2-440 – Scottsdale, AZ 85259 – Tel. </w:t>
      </w:r>
      <w:r w:rsidR="00C179C0" w:rsidRPr="00190592">
        <w:rPr>
          <w:rFonts w:ascii="Arial" w:hAnsi="Arial" w:cs="Arial"/>
          <w:sz w:val="20"/>
          <w:szCs w:val="20"/>
          <w:lang w:val="it-IT"/>
        </w:rPr>
        <w:t>(</w:t>
      </w:r>
      <w:r w:rsidR="00190592" w:rsidRPr="00190592">
        <w:rPr>
          <w:rFonts w:ascii="Arial" w:hAnsi="Arial" w:cs="Arial"/>
          <w:sz w:val="20"/>
          <w:szCs w:val="20"/>
          <w:lang w:val="it-IT"/>
        </w:rPr>
        <w:t>623</w:t>
      </w:r>
      <w:r w:rsidR="00C179C0" w:rsidRPr="00190592">
        <w:rPr>
          <w:rFonts w:ascii="Arial" w:hAnsi="Arial" w:cs="Arial"/>
          <w:sz w:val="20"/>
          <w:szCs w:val="20"/>
          <w:lang w:val="it-IT"/>
        </w:rPr>
        <w:t xml:space="preserve">) </w:t>
      </w:r>
      <w:r w:rsidR="00190592" w:rsidRPr="00190592">
        <w:rPr>
          <w:rFonts w:ascii="Arial" w:hAnsi="Arial" w:cs="Arial"/>
          <w:sz w:val="20"/>
          <w:szCs w:val="20"/>
          <w:lang w:val="it-IT"/>
        </w:rPr>
        <w:t>285</w:t>
      </w:r>
      <w:r w:rsidR="00C179C0" w:rsidRPr="00190592">
        <w:rPr>
          <w:rFonts w:ascii="Arial" w:hAnsi="Arial" w:cs="Arial"/>
          <w:sz w:val="20"/>
          <w:szCs w:val="20"/>
          <w:lang w:val="it-IT"/>
        </w:rPr>
        <w:t>-</w:t>
      </w:r>
      <w:r w:rsidR="00190592" w:rsidRPr="00190592">
        <w:rPr>
          <w:rFonts w:ascii="Arial" w:hAnsi="Arial" w:cs="Arial"/>
          <w:sz w:val="20"/>
          <w:szCs w:val="20"/>
          <w:lang w:val="it-IT"/>
        </w:rPr>
        <w:t>8080</w:t>
      </w:r>
      <w:r w:rsidR="00C179C0" w:rsidRPr="00190592">
        <w:rPr>
          <w:rFonts w:ascii="Arial" w:hAnsi="Arial" w:cs="Arial"/>
          <w:sz w:val="20"/>
          <w:szCs w:val="20"/>
          <w:lang w:val="it-IT"/>
        </w:rPr>
        <w:t xml:space="preserve"> – </w:t>
      </w:r>
    </w:p>
    <w:p w14:paraId="4F26FFEA" w14:textId="434359CB" w:rsidR="00C179C0" w:rsidRPr="00190592" w:rsidRDefault="00C179C0" w:rsidP="00C179C0">
      <w:pPr>
        <w:rPr>
          <w:rFonts w:ascii="Arial" w:hAnsi="Arial" w:cs="Arial"/>
          <w:sz w:val="20"/>
          <w:szCs w:val="20"/>
          <w:lang w:val="it-IT"/>
        </w:rPr>
      </w:pPr>
      <w:r w:rsidRPr="00190592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6" w:history="1">
        <w:r w:rsidR="005129D1" w:rsidRPr="00190592">
          <w:rPr>
            <w:rStyle w:val="Hyperlink"/>
            <w:rFonts w:ascii="Arial" w:hAnsi="Arial" w:cs="Arial"/>
            <w:sz w:val="20"/>
            <w:szCs w:val="20"/>
            <w:lang w:val="it-IT"/>
          </w:rPr>
          <w:t>edi@a4le.org</w:t>
        </w:r>
      </w:hyperlink>
    </w:p>
    <w:p w14:paraId="26349D36" w14:textId="77777777" w:rsidR="00C179C0" w:rsidRPr="00190592" w:rsidRDefault="00C179C0" w:rsidP="00C179C0">
      <w:pPr>
        <w:rPr>
          <w:rFonts w:ascii="Arial" w:hAnsi="Arial" w:cs="Arial"/>
          <w:sz w:val="20"/>
          <w:szCs w:val="20"/>
          <w:lang w:val="it-IT"/>
        </w:rPr>
      </w:pPr>
    </w:p>
    <w:sectPr w:rsidR="00C179C0" w:rsidRPr="00190592" w:rsidSect="00C179C0">
      <w:pgSz w:w="12240" w:h="15840"/>
      <w:pgMar w:top="600" w:right="1800" w:bottom="60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SN Dutch Roman 10p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BSN Swiss Roman 07p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쯩譅Ľ侠谬羨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96C"/>
    <w:multiLevelType w:val="hybridMultilevel"/>
    <w:tmpl w:val="5CE63F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FF"/>
    <w:rsid w:val="000034A2"/>
    <w:rsid w:val="0001174B"/>
    <w:rsid w:val="00011D12"/>
    <w:rsid w:val="00013E50"/>
    <w:rsid w:val="00014BED"/>
    <w:rsid w:val="00022A5C"/>
    <w:rsid w:val="000272E0"/>
    <w:rsid w:val="00041D75"/>
    <w:rsid w:val="000461CB"/>
    <w:rsid w:val="000644D3"/>
    <w:rsid w:val="0007134A"/>
    <w:rsid w:val="00086EBD"/>
    <w:rsid w:val="00093F73"/>
    <w:rsid w:val="0009573B"/>
    <w:rsid w:val="000B6976"/>
    <w:rsid w:val="000C1BB1"/>
    <w:rsid w:val="000C5821"/>
    <w:rsid w:val="000D7E41"/>
    <w:rsid w:val="000E51E7"/>
    <w:rsid w:val="001121D6"/>
    <w:rsid w:val="00132557"/>
    <w:rsid w:val="00140FA8"/>
    <w:rsid w:val="00160F47"/>
    <w:rsid w:val="0018263C"/>
    <w:rsid w:val="00190592"/>
    <w:rsid w:val="001915AB"/>
    <w:rsid w:val="001949D1"/>
    <w:rsid w:val="00197781"/>
    <w:rsid w:val="001A1CE6"/>
    <w:rsid w:val="001E46FA"/>
    <w:rsid w:val="001F6524"/>
    <w:rsid w:val="00222CDB"/>
    <w:rsid w:val="00234947"/>
    <w:rsid w:val="002351AB"/>
    <w:rsid w:val="00237229"/>
    <w:rsid w:val="00237C55"/>
    <w:rsid w:val="00243A29"/>
    <w:rsid w:val="00251C41"/>
    <w:rsid w:val="00251FF1"/>
    <w:rsid w:val="00256802"/>
    <w:rsid w:val="00260E19"/>
    <w:rsid w:val="00261EB5"/>
    <w:rsid w:val="00266425"/>
    <w:rsid w:val="00270CC7"/>
    <w:rsid w:val="00280280"/>
    <w:rsid w:val="002818B9"/>
    <w:rsid w:val="002844C2"/>
    <w:rsid w:val="00285BE6"/>
    <w:rsid w:val="002A3076"/>
    <w:rsid w:val="002B55C1"/>
    <w:rsid w:val="002D52B2"/>
    <w:rsid w:val="002D7EB5"/>
    <w:rsid w:val="002F317B"/>
    <w:rsid w:val="002F7B54"/>
    <w:rsid w:val="0030165B"/>
    <w:rsid w:val="0030605C"/>
    <w:rsid w:val="003072B8"/>
    <w:rsid w:val="00315062"/>
    <w:rsid w:val="00316021"/>
    <w:rsid w:val="003161E4"/>
    <w:rsid w:val="00316C02"/>
    <w:rsid w:val="00317268"/>
    <w:rsid w:val="00333381"/>
    <w:rsid w:val="00336965"/>
    <w:rsid w:val="003437C3"/>
    <w:rsid w:val="00352EF2"/>
    <w:rsid w:val="00353B90"/>
    <w:rsid w:val="0036377C"/>
    <w:rsid w:val="00367381"/>
    <w:rsid w:val="0037081E"/>
    <w:rsid w:val="00372F44"/>
    <w:rsid w:val="003745DB"/>
    <w:rsid w:val="00380572"/>
    <w:rsid w:val="003A45CC"/>
    <w:rsid w:val="003A7151"/>
    <w:rsid w:val="003B2828"/>
    <w:rsid w:val="003C0BE6"/>
    <w:rsid w:val="003C2C67"/>
    <w:rsid w:val="003C7AEC"/>
    <w:rsid w:val="003D2989"/>
    <w:rsid w:val="003D2CB1"/>
    <w:rsid w:val="003E41C8"/>
    <w:rsid w:val="003F0A02"/>
    <w:rsid w:val="003F1321"/>
    <w:rsid w:val="003F6A43"/>
    <w:rsid w:val="00415283"/>
    <w:rsid w:val="00417D59"/>
    <w:rsid w:val="00423538"/>
    <w:rsid w:val="00426C18"/>
    <w:rsid w:val="004321A5"/>
    <w:rsid w:val="004352B8"/>
    <w:rsid w:val="00450E81"/>
    <w:rsid w:val="00451A08"/>
    <w:rsid w:val="00455CBC"/>
    <w:rsid w:val="004910C3"/>
    <w:rsid w:val="00492B80"/>
    <w:rsid w:val="004937A6"/>
    <w:rsid w:val="004945F3"/>
    <w:rsid w:val="00495B05"/>
    <w:rsid w:val="004A43DF"/>
    <w:rsid w:val="004B214F"/>
    <w:rsid w:val="004D142E"/>
    <w:rsid w:val="004D46FE"/>
    <w:rsid w:val="004D70FB"/>
    <w:rsid w:val="004D75A0"/>
    <w:rsid w:val="004E094B"/>
    <w:rsid w:val="004E1C9B"/>
    <w:rsid w:val="004E2EC6"/>
    <w:rsid w:val="004E4BAD"/>
    <w:rsid w:val="005124F5"/>
    <w:rsid w:val="005129D1"/>
    <w:rsid w:val="00512F3A"/>
    <w:rsid w:val="005532FF"/>
    <w:rsid w:val="0055562C"/>
    <w:rsid w:val="00562E4A"/>
    <w:rsid w:val="00570DA5"/>
    <w:rsid w:val="00571171"/>
    <w:rsid w:val="0057418A"/>
    <w:rsid w:val="0057562E"/>
    <w:rsid w:val="00576754"/>
    <w:rsid w:val="00583B7C"/>
    <w:rsid w:val="00590195"/>
    <w:rsid w:val="005929F9"/>
    <w:rsid w:val="005A0C60"/>
    <w:rsid w:val="005A7431"/>
    <w:rsid w:val="005B2699"/>
    <w:rsid w:val="005B3E42"/>
    <w:rsid w:val="005B6AD2"/>
    <w:rsid w:val="005D541A"/>
    <w:rsid w:val="005E2A9F"/>
    <w:rsid w:val="005E462D"/>
    <w:rsid w:val="005E4EED"/>
    <w:rsid w:val="005F4451"/>
    <w:rsid w:val="005F6BF8"/>
    <w:rsid w:val="005F712F"/>
    <w:rsid w:val="00605EAB"/>
    <w:rsid w:val="006123C6"/>
    <w:rsid w:val="0062246C"/>
    <w:rsid w:val="00643B80"/>
    <w:rsid w:val="00653323"/>
    <w:rsid w:val="006566EB"/>
    <w:rsid w:val="006A0608"/>
    <w:rsid w:val="006A178F"/>
    <w:rsid w:val="006A321B"/>
    <w:rsid w:val="006A4634"/>
    <w:rsid w:val="006A477D"/>
    <w:rsid w:val="006A5726"/>
    <w:rsid w:val="006B2816"/>
    <w:rsid w:val="006B2CE2"/>
    <w:rsid w:val="006B464F"/>
    <w:rsid w:val="006C336E"/>
    <w:rsid w:val="006D0D1B"/>
    <w:rsid w:val="006E02AF"/>
    <w:rsid w:val="006E12B4"/>
    <w:rsid w:val="006E43F9"/>
    <w:rsid w:val="006F462D"/>
    <w:rsid w:val="007031A2"/>
    <w:rsid w:val="00707400"/>
    <w:rsid w:val="00710ED6"/>
    <w:rsid w:val="0071512C"/>
    <w:rsid w:val="00715312"/>
    <w:rsid w:val="007209A4"/>
    <w:rsid w:val="00721FFE"/>
    <w:rsid w:val="007334E2"/>
    <w:rsid w:val="007430E5"/>
    <w:rsid w:val="0077204B"/>
    <w:rsid w:val="007734D9"/>
    <w:rsid w:val="007734F3"/>
    <w:rsid w:val="007740C6"/>
    <w:rsid w:val="00780E63"/>
    <w:rsid w:val="00781697"/>
    <w:rsid w:val="00784244"/>
    <w:rsid w:val="00785095"/>
    <w:rsid w:val="007952CC"/>
    <w:rsid w:val="007A1E36"/>
    <w:rsid w:val="007A4E3E"/>
    <w:rsid w:val="007B1515"/>
    <w:rsid w:val="007B2C47"/>
    <w:rsid w:val="007C0B08"/>
    <w:rsid w:val="007C1544"/>
    <w:rsid w:val="007C498D"/>
    <w:rsid w:val="007C795F"/>
    <w:rsid w:val="007D5EFD"/>
    <w:rsid w:val="007F7246"/>
    <w:rsid w:val="00802945"/>
    <w:rsid w:val="00815A44"/>
    <w:rsid w:val="00816F9C"/>
    <w:rsid w:val="0081754B"/>
    <w:rsid w:val="00817C94"/>
    <w:rsid w:val="00826F7D"/>
    <w:rsid w:val="00841496"/>
    <w:rsid w:val="00853371"/>
    <w:rsid w:val="00865C61"/>
    <w:rsid w:val="00874E76"/>
    <w:rsid w:val="00880C81"/>
    <w:rsid w:val="0089331C"/>
    <w:rsid w:val="008A67C9"/>
    <w:rsid w:val="008B1FE9"/>
    <w:rsid w:val="008B2FA7"/>
    <w:rsid w:val="008B32AA"/>
    <w:rsid w:val="008C6192"/>
    <w:rsid w:val="008C6DE1"/>
    <w:rsid w:val="008D0BF1"/>
    <w:rsid w:val="008D1FAB"/>
    <w:rsid w:val="008E0BA8"/>
    <w:rsid w:val="008E651C"/>
    <w:rsid w:val="008F3CDE"/>
    <w:rsid w:val="008F45E0"/>
    <w:rsid w:val="008F5052"/>
    <w:rsid w:val="0090042F"/>
    <w:rsid w:val="00902612"/>
    <w:rsid w:val="00903D5D"/>
    <w:rsid w:val="009154C1"/>
    <w:rsid w:val="00915C6F"/>
    <w:rsid w:val="00923766"/>
    <w:rsid w:val="00935A3D"/>
    <w:rsid w:val="00942402"/>
    <w:rsid w:val="00942EEB"/>
    <w:rsid w:val="0095393C"/>
    <w:rsid w:val="00954B0C"/>
    <w:rsid w:val="009554D7"/>
    <w:rsid w:val="009576D2"/>
    <w:rsid w:val="00983D16"/>
    <w:rsid w:val="00985118"/>
    <w:rsid w:val="00986784"/>
    <w:rsid w:val="00986C08"/>
    <w:rsid w:val="009B06D2"/>
    <w:rsid w:val="009B233F"/>
    <w:rsid w:val="009B24F1"/>
    <w:rsid w:val="009B3534"/>
    <w:rsid w:val="009B6C8D"/>
    <w:rsid w:val="009B7172"/>
    <w:rsid w:val="009C421E"/>
    <w:rsid w:val="009C4B14"/>
    <w:rsid w:val="009D4177"/>
    <w:rsid w:val="009E0D67"/>
    <w:rsid w:val="009F04A3"/>
    <w:rsid w:val="009F2310"/>
    <w:rsid w:val="00A123FB"/>
    <w:rsid w:val="00A147B5"/>
    <w:rsid w:val="00A219EA"/>
    <w:rsid w:val="00A40AFE"/>
    <w:rsid w:val="00A44E73"/>
    <w:rsid w:val="00A47379"/>
    <w:rsid w:val="00A538EC"/>
    <w:rsid w:val="00A74EAF"/>
    <w:rsid w:val="00A76261"/>
    <w:rsid w:val="00A82AF1"/>
    <w:rsid w:val="00A87D4C"/>
    <w:rsid w:val="00AB1547"/>
    <w:rsid w:val="00AB74CE"/>
    <w:rsid w:val="00AC1508"/>
    <w:rsid w:val="00AC1DEF"/>
    <w:rsid w:val="00AC367A"/>
    <w:rsid w:val="00AD1D8A"/>
    <w:rsid w:val="00AF5938"/>
    <w:rsid w:val="00AF721D"/>
    <w:rsid w:val="00B0739A"/>
    <w:rsid w:val="00B10968"/>
    <w:rsid w:val="00B20CFB"/>
    <w:rsid w:val="00B44077"/>
    <w:rsid w:val="00B474D4"/>
    <w:rsid w:val="00B54E4D"/>
    <w:rsid w:val="00B66297"/>
    <w:rsid w:val="00B81EA9"/>
    <w:rsid w:val="00B854E2"/>
    <w:rsid w:val="00B974BC"/>
    <w:rsid w:val="00BC0837"/>
    <w:rsid w:val="00BC5B16"/>
    <w:rsid w:val="00BD153F"/>
    <w:rsid w:val="00BD3314"/>
    <w:rsid w:val="00BD35A0"/>
    <w:rsid w:val="00BF0155"/>
    <w:rsid w:val="00C03DF3"/>
    <w:rsid w:val="00C06FEE"/>
    <w:rsid w:val="00C0786A"/>
    <w:rsid w:val="00C117E8"/>
    <w:rsid w:val="00C16B0A"/>
    <w:rsid w:val="00C179C0"/>
    <w:rsid w:val="00C25698"/>
    <w:rsid w:val="00C30B53"/>
    <w:rsid w:val="00C31962"/>
    <w:rsid w:val="00C41080"/>
    <w:rsid w:val="00C501E1"/>
    <w:rsid w:val="00C51FBC"/>
    <w:rsid w:val="00C56BA3"/>
    <w:rsid w:val="00C61F14"/>
    <w:rsid w:val="00C81BDC"/>
    <w:rsid w:val="00C82C39"/>
    <w:rsid w:val="00C85B33"/>
    <w:rsid w:val="00C86A72"/>
    <w:rsid w:val="00CA4491"/>
    <w:rsid w:val="00CA602E"/>
    <w:rsid w:val="00CB1176"/>
    <w:rsid w:val="00CB273F"/>
    <w:rsid w:val="00CB71C4"/>
    <w:rsid w:val="00CC5A8A"/>
    <w:rsid w:val="00CD36B8"/>
    <w:rsid w:val="00CD712A"/>
    <w:rsid w:val="00CE38F5"/>
    <w:rsid w:val="00CE7193"/>
    <w:rsid w:val="00CF101C"/>
    <w:rsid w:val="00CF34EE"/>
    <w:rsid w:val="00D01DDF"/>
    <w:rsid w:val="00D044BA"/>
    <w:rsid w:val="00D15170"/>
    <w:rsid w:val="00D3083D"/>
    <w:rsid w:val="00D32311"/>
    <w:rsid w:val="00D32A21"/>
    <w:rsid w:val="00D335D5"/>
    <w:rsid w:val="00D344F9"/>
    <w:rsid w:val="00D34D33"/>
    <w:rsid w:val="00D36D34"/>
    <w:rsid w:val="00D37E3C"/>
    <w:rsid w:val="00D46A54"/>
    <w:rsid w:val="00D50DD1"/>
    <w:rsid w:val="00D77384"/>
    <w:rsid w:val="00D83706"/>
    <w:rsid w:val="00D86F30"/>
    <w:rsid w:val="00DA07EC"/>
    <w:rsid w:val="00DB4BC5"/>
    <w:rsid w:val="00DC7F32"/>
    <w:rsid w:val="00DD04D7"/>
    <w:rsid w:val="00DD2702"/>
    <w:rsid w:val="00DD27F6"/>
    <w:rsid w:val="00DE1F3E"/>
    <w:rsid w:val="00DF2EC7"/>
    <w:rsid w:val="00E12800"/>
    <w:rsid w:val="00E133A7"/>
    <w:rsid w:val="00E13C0E"/>
    <w:rsid w:val="00E36842"/>
    <w:rsid w:val="00E465DE"/>
    <w:rsid w:val="00E4740A"/>
    <w:rsid w:val="00E52122"/>
    <w:rsid w:val="00E74FD9"/>
    <w:rsid w:val="00EA0B45"/>
    <w:rsid w:val="00EA4614"/>
    <w:rsid w:val="00EB68F3"/>
    <w:rsid w:val="00EB7E93"/>
    <w:rsid w:val="00EC71CB"/>
    <w:rsid w:val="00EE4E07"/>
    <w:rsid w:val="00EE707A"/>
    <w:rsid w:val="00F01CCF"/>
    <w:rsid w:val="00F033F1"/>
    <w:rsid w:val="00F110B3"/>
    <w:rsid w:val="00F12CEF"/>
    <w:rsid w:val="00F20135"/>
    <w:rsid w:val="00F2400E"/>
    <w:rsid w:val="00F25084"/>
    <w:rsid w:val="00F26749"/>
    <w:rsid w:val="00F270A7"/>
    <w:rsid w:val="00F33388"/>
    <w:rsid w:val="00F360EE"/>
    <w:rsid w:val="00F544B9"/>
    <w:rsid w:val="00F55631"/>
    <w:rsid w:val="00F60190"/>
    <w:rsid w:val="00F62493"/>
    <w:rsid w:val="00F7577B"/>
    <w:rsid w:val="00FC23B8"/>
    <w:rsid w:val="00FC5F83"/>
    <w:rsid w:val="00FD12EE"/>
    <w:rsid w:val="00FD319F"/>
    <w:rsid w:val="00FE4620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E9D2C"/>
  <w15:docId w15:val="{44F39B5A-16EF-9847-B487-A3D725DA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F83"/>
    <w:rPr>
      <w:sz w:val="24"/>
      <w:szCs w:val="24"/>
    </w:rPr>
  </w:style>
  <w:style w:type="paragraph" w:styleId="Heading2">
    <w:name w:val="heading 2"/>
    <w:basedOn w:val="Normal"/>
    <w:next w:val="Normal"/>
    <w:qFormat/>
    <w:rsid w:val="005532FF"/>
    <w:pPr>
      <w:keepNext/>
      <w:tabs>
        <w:tab w:val="left" w:pos="-720"/>
      </w:tabs>
      <w:suppressAutoHyphens/>
      <w:autoSpaceDE w:val="0"/>
      <w:autoSpaceDN w:val="0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rsid w:val="005532FF"/>
    <w:pPr>
      <w:keepNext/>
      <w:tabs>
        <w:tab w:val="left" w:pos="-720"/>
      </w:tabs>
      <w:suppressAutoHyphens/>
      <w:autoSpaceDE w:val="0"/>
      <w:autoSpaceDN w:val="0"/>
      <w:jc w:val="center"/>
      <w:outlineLvl w:val="2"/>
    </w:pPr>
    <w:rPr>
      <w:rFonts w:ascii="BSN Dutch Roman 10pt" w:hAnsi="BSN Dutch Roman 10pt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5532FF"/>
    <w:pPr>
      <w:keepNext/>
      <w:tabs>
        <w:tab w:val="left" w:pos="-720"/>
      </w:tabs>
      <w:suppressAutoHyphens/>
      <w:autoSpaceDE w:val="0"/>
      <w:autoSpaceDN w:val="0"/>
      <w:jc w:val="right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32FF"/>
    <w:pPr>
      <w:tabs>
        <w:tab w:val="left" w:pos="-720"/>
        <w:tab w:val="left" w:pos="0"/>
        <w:tab w:val="left" w:pos="3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670"/>
        <w:tab w:val="left" w:pos="7920"/>
      </w:tabs>
      <w:suppressAutoHyphens/>
      <w:autoSpaceDE w:val="0"/>
      <w:autoSpaceDN w:val="0"/>
    </w:pPr>
    <w:rPr>
      <w:rFonts w:ascii="BSN Swiss Roman 07pt" w:hAnsi="BSN Swiss Roman 07pt"/>
      <w:sz w:val="16"/>
      <w:szCs w:val="16"/>
    </w:rPr>
  </w:style>
  <w:style w:type="paragraph" w:styleId="BalloonText">
    <w:name w:val="Balloon Text"/>
    <w:basedOn w:val="Normal"/>
    <w:link w:val="BalloonTextChar"/>
    <w:rsid w:val="006D611B"/>
    <w:pPr>
      <w:autoSpaceDE w:val="0"/>
      <w:autoSpaceDN w:val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611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D2680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672BB"/>
  </w:style>
  <w:style w:type="character" w:customStyle="1" w:styleId="apple-converted-space">
    <w:name w:val="apple-converted-space"/>
    <w:basedOn w:val="DefaultParagraphFont"/>
    <w:rsid w:val="001672BB"/>
  </w:style>
  <w:style w:type="character" w:styleId="FollowedHyperlink">
    <w:name w:val="FollowedHyperlink"/>
    <w:basedOn w:val="DefaultParagraphFont"/>
    <w:rsid w:val="00A46E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E465DE"/>
    <w:rPr>
      <w:b/>
    </w:rPr>
  </w:style>
  <w:style w:type="paragraph" w:styleId="NormalWeb">
    <w:name w:val="Normal (Web)"/>
    <w:basedOn w:val="Normal"/>
    <w:uiPriority w:val="99"/>
    <w:rsid w:val="00802945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rsid w:val="00E4740A"/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5129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@a4l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AIA/CES Conference Session Participation Form (C-1)</vt:lpstr>
    </vt:vector>
  </TitlesOfParts>
  <Company>AIA</Company>
  <LinksUpToDate>false</LinksUpToDate>
  <CharactersWithSpaces>3209</CharactersWithSpaces>
  <SharedDoc>false</SharedDoc>
  <HLinks>
    <vt:vector size="6" baseType="variant">
      <vt:variant>
        <vt:i4>655399</vt:i4>
      </vt:variant>
      <vt:variant>
        <vt:i4>76</vt:i4>
      </vt:variant>
      <vt:variant>
        <vt:i4>0</vt:i4>
      </vt:variant>
      <vt:variant>
        <vt:i4>5</vt:i4>
      </vt:variant>
      <vt:variant>
        <vt:lpwstr>mailto:edi@cefpi.org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AIA/CES Conference Session Participation Form (C-1)</dc:title>
  <dc:subject/>
  <dc:creator>Andrea Raggambi</dc:creator>
  <cp:keywords/>
  <dc:description/>
  <cp:lastModifiedBy>Edi Francesconi</cp:lastModifiedBy>
  <cp:revision>8</cp:revision>
  <cp:lastPrinted>2020-11-04T22:43:00Z</cp:lastPrinted>
  <dcterms:created xsi:type="dcterms:W3CDTF">2020-11-18T23:23:00Z</dcterms:created>
  <dcterms:modified xsi:type="dcterms:W3CDTF">2020-11-18T23:49:00Z</dcterms:modified>
</cp:coreProperties>
</file>